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2B3F" w14:textId="0317E46C" w:rsidR="001F00A4" w:rsidRPr="006A3F2A" w:rsidRDefault="001F00A4" w:rsidP="001F00A4">
      <w:pPr>
        <w:spacing w:after="0" w:line="240" w:lineRule="auto"/>
        <w:jc w:val="right"/>
        <w:rPr>
          <w:rFonts w:asciiTheme="minorHAnsi" w:eastAsia="Calibri" w:hAnsiTheme="minorHAnsi" w:cstheme="minorHAnsi"/>
          <w:sz w:val="20"/>
          <w:szCs w:val="20"/>
          <w:u w:val="single"/>
        </w:rPr>
      </w:pPr>
      <w:r w:rsidRPr="006A3F2A">
        <w:rPr>
          <w:rFonts w:asciiTheme="minorHAnsi" w:eastAsia="Calibri" w:hAnsiTheme="minorHAnsi" w:cstheme="minorHAnsi"/>
          <w:sz w:val="20"/>
          <w:szCs w:val="20"/>
          <w:u w:val="single"/>
        </w:rPr>
        <w:t xml:space="preserve">Załącznik nr </w:t>
      </w:r>
      <w:r w:rsidR="00AA2175" w:rsidRPr="006A3F2A">
        <w:rPr>
          <w:rFonts w:asciiTheme="minorHAnsi" w:eastAsia="Calibri" w:hAnsiTheme="minorHAnsi" w:cstheme="minorHAnsi"/>
          <w:sz w:val="20"/>
          <w:szCs w:val="20"/>
          <w:u w:val="single"/>
        </w:rPr>
        <w:t>2.</w:t>
      </w:r>
      <w:r w:rsidR="00381AF9">
        <w:rPr>
          <w:rFonts w:asciiTheme="minorHAnsi" w:eastAsia="Calibri" w:hAnsiTheme="minorHAnsi" w:cstheme="minorHAnsi"/>
          <w:sz w:val="20"/>
          <w:szCs w:val="20"/>
          <w:u w:val="single"/>
        </w:rPr>
        <w:t>2</w:t>
      </w:r>
      <w:r w:rsidR="00AA2175" w:rsidRPr="006A3F2A">
        <w:rPr>
          <w:rFonts w:asciiTheme="minorHAnsi" w:eastAsia="Calibri" w:hAnsiTheme="minorHAnsi" w:cstheme="minorHAnsi"/>
          <w:sz w:val="20"/>
          <w:szCs w:val="20"/>
          <w:u w:val="single"/>
        </w:rPr>
        <w:t xml:space="preserve"> do Wzoru </w:t>
      </w:r>
      <w:r w:rsidR="00C52C89" w:rsidRPr="006A3F2A">
        <w:rPr>
          <w:rFonts w:asciiTheme="minorHAnsi" w:eastAsia="Calibri" w:hAnsiTheme="minorHAnsi" w:cstheme="minorHAnsi"/>
          <w:sz w:val="20"/>
          <w:szCs w:val="20"/>
          <w:u w:val="single"/>
        </w:rPr>
        <w:t>u</w:t>
      </w:r>
      <w:r w:rsidR="00AA2175" w:rsidRPr="006A3F2A">
        <w:rPr>
          <w:rFonts w:asciiTheme="minorHAnsi" w:eastAsia="Calibri" w:hAnsiTheme="minorHAnsi" w:cstheme="minorHAnsi"/>
          <w:sz w:val="20"/>
          <w:szCs w:val="20"/>
          <w:u w:val="single"/>
        </w:rPr>
        <w:t>mowy o udzielenie wsparcia</w:t>
      </w:r>
      <w:r w:rsidRPr="006A3F2A">
        <w:rPr>
          <w:rFonts w:asciiTheme="minorHAnsi" w:eastAsia="Calibri" w:hAnsiTheme="minorHAnsi" w:cstheme="minorHAnsi"/>
          <w:sz w:val="20"/>
          <w:szCs w:val="20"/>
          <w:u w:val="single"/>
        </w:rPr>
        <w:t xml:space="preserve">: </w:t>
      </w:r>
      <w:r w:rsidR="00381AF9">
        <w:rPr>
          <w:rFonts w:asciiTheme="minorHAnsi" w:eastAsia="Calibri" w:hAnsiTheme="minorHAnsi" w:cstheme="minorHAnsi"/>
          <w:sz w:val="20"/>
          <w:szCs w:val="20"/>
          <w:u w:val="single"/>
        </w:rPr>
        <w:t>Oświadczenie o statusie na rynku pracy</w:t>
      </w:r>
    </w:p>
    <w:p w14:paraId="49BB06CD" w14:textId="12AED1C3" w:rsidR="00A855A1" w:rsidRPr="006A3F2A" w:rsidRDefault="00A855A1" w:rsidP="009B072D">
      <w:pPr>
        <w:jc w:val="center"/>
        <w:rPr>
          <w:rFonts w:asciiTheme="minorHAnsi" w:hAnsiTheme="minorHAnsi" w:cstheme="minorHAnsi"/>
          <w:b/>
        </w:rPr>
      </w:pPr>
    </w:p>
    <w:p w14:paraId="0F7A2244" w14:textId="6F5EF708" w:rsidR="0005181C" w:rsidRDefault="009C3B82" w:rsidP="009C3B82">
      <w:pPr>
        <w:spacing w:before="120"/>
        <w:jc w:val="center"/>
        <w:rPr>
          <w:b/>
          <w:bCs/>
        </w:rPr>
      </w:pPr>
      <w:r w:rsidRPr="009C3B82">
        <w:rPr>
          <w:b/>
          <w:bCs/>
        </w:rPr>
        <w:t>OŚWIADCZENIE O STATUSIE NA RYNKU PRACY</w:t>
      </w:r>
    </w:p>
    <w:p w14:paraId="21552CCE" w14:textId="223B8B5B" w:rsidR="00556948" w:rsidRPr="00727935" w:rsidRDefault="0005181C" w:rsidP="00727935">
      <w:pPr>
        <w:jc w:val="center"/>
        <w:rPr>
          <w:rFonts w:asciiTheme="minorHAnsi" w:hAnsiTheme="minorHAnsi" w:cstheme="minorHAnsi"/>
        </w:rPr>
      </w:pPr>
      <w:r w:rsidRPr="00F661C6">
        <w:rPr>
          <w:rFonts w:asciiTheme="minorHAnsi" w:hAnsiTheme="minorHAnsi" w:cstheme="minorHAnsi"/>
          <w:b/>
          <w:bCs/>
        </w:rPr>
        <w:t xml:space="preserve">„Lubelski Park Nowych Możliwości” </w:t>
      </w:r>
      <w:r w:rsidRPr="00F661C6">
        <w:rPr>
          <w:rFonts w:asciiTheme="minorHAnsi" w:hAnsiTheme="minorHAnsi" w:cstheme="minorHAnsi"/>
        </w:rPr>
        <w:t xml:space="preserve">nr FELU.10.06-IZ.00-0015/23 realizowany przez Lubelski Park Naukowo-Technologiczny S.A., ul. Dobrzańskiego 3, 20-262 Lublin </w:t>
      </w:r>
      <w:r w:rsidRPr="00F661C6">
        <w:rPr>
          <w:rFonts w:asciiTheme="minorHAnsi" w:hAnsiTheme="minorHAnsi" w:cstheme="minorHAnsi"/>
        </w:rPr>
        <w:br/>
        <w:t>w ramach</w:t>
      </w:r>
      <w:r w:rsidRPr="00F661C6">
        <w:rPr>
          <w:rFonts w:asciiTheme="minorHAnsi" w:hAnsiTheme="minorHAnsi" w:cstheme="minorHAnsi"/>
        </w:rPr>
        <w:br/>
        <w:t xml:space="preserve">Programu Fundusze Europejskie dla Lubelskiego 2021-2027, Działanie 10.6 Uczenie się osób dorosłych Priorytet X Lepsza edukacja </w:t>
      </w:r>
    </w:p>
    <w:p w14:paraId="15F456E6" w14:textId="77777777" w:rsidR="001365C1" w:rsidRDefault="00556948" w:rsidP="00556948">
      <w:r>
        <w:t>Ja, niżej podpisany/a ................................................................................................................................</w:t>
      </w:r>
    </w:p>
    <w:p w14:paraId="1D3F4AD8" w14:textId="77777777" w:rsidR="001365C1" w:rsidRDefault="00556948" w:rsidP="00556948">
      <w:r>
        <w:t>zamieszkały/a….........................................................................................................................................</w:t>
      </w:r>
    </w:p>
    <w:p w14:paraId="2EA054BF" w14:textId="0D4F687F" w:rsidR="001B185C" w:rsidRPr="00727935" w:rsidRDefault="00556948" w:rsidP="00727935">
      <w:pPr>
        <w:rPr>
          <w:rFonts w:asciiTheme="minorHAnsi" w:hAnsiTheme="minorHAnsi" w:cstheme="minorHAnsi"/>
        </w:rPr>
      </w:pPr>
      <w:r>
        <w:t>nr</w:t>
      </w:r>
      <w:r w:rsidR="001365C1">
        <w:t xml:space="preserve"> </w:t>
      </w:r>
      <w:r>
        <w:t>PESEL</w:t>
      </w:r>
      <w:r w:rsidR="002738C6">
        <w:t xml:space="preserve"> </w:t>
      </w:r>
      <w:r>
        <w:t>....................................................................................................................................................</w:t>
      </w:r>
    </w:p>
    <w:p w14:paraId="34DA163F" w14:textId="77777777" w:rsidR="00727935" w:rsidRDefault="00727935" w:rsidP="00CC2984">
      <w:pPr>
        <w:spacing w:before="120"/>
      </w:pPr>
    </w:p>
    <w:p w14:paraId="71E67CDB" w14:textId="637C5BC9" w:rsidR="00CC2984" w:rsidRDefault="00CC2984" w:rsidP="00CC2984">
      <w:pPr>
        <w:spacing w:before="120"/>
      </w:pPr>
      <w:r>
        <w:t>Oświadczam, że jestem</w:t>
      </w:r>
      <w:r w:rsidR="00165347">
        <w:t xml:space="preserve"> (należy zaznaczyć jedną odpowiedź):</w:t>
      </w:r>
    </w:p>
    <w:p w14:paraId="28A61952" w14:textId="5E5DF481" w:rsidR="007F522F" w:rsidRDefault="007F522F" w:rsidP="0050108C">
      <w:pPr>
        <w:jc w:val="both"/>
        <w:rPr>
          <w:rFonts w:cstheme="minorHAnsi"/>
          <w:b/>
          <w:u w:val="single"/>
        </w:rPr>
      </w:pPr>
      <w:r w:rsidRPr="00421550">
        <w:rPr>
          <w:rFonts w:cstheme="minorHAnsi"/>
        </w:rPr>
        <w:sym w:font="Webdings" w:char="0063"/>
      </w:r>
      <w:r>
        <w:rPr>
          <w:rFonts w:cstheme="minorHAnsi"/>
        </w:rPr>
        <w:t xml:space="preserve"> osobą </w:t>
      </w:r>
      <w:r w:rsidRPr="00A60ABF">
        <w:rPr>
          <w:rFonts w:cstheme="minorHAnsi"/>
          <w:b/>
        </w:rPr>
        <w:t xml:space="preserve">bezrobotną zarejestrowaną w </w:t>
      </w:r>
      <w:r>
        <w:rPr>
          <w:rFonts w:cstheme="minorHAnsi"/>
          <w:b/>
          <w:bCs/>
        </w:rPr>
        <w:t>U</w:t>
      </w:r>
      <w:r w:rsidRPr="00A60ABF">
        <w:rPr>
          <w:rFonts w:cstheme="minorHAnsi"/>
          <w:b/>
          <w:bCs/>
        </w:rPr>
        <w:t xml:space="preserve">rzędzie </w:t>
      </w:r>
      <w:r>
        <w:rPr>
          <w:rFonts w:cstheme="minorHAnsi"/>
          <w:b/>
          <w:bCs/>
        </w:rPr>
        <w:t>P</w:t>
      </w:r>
      <w:r w:rsidRPr="00A60ABF">
        <w:rPr>
          <w:rFonts w:cstheme="minorHAnsi"/>
          <w:b/>
          <w:bCs/>
        </w:rPr>
        <w:t>racy</w:t>
      </w:r>
      <w:r w:rsidR="00CC2CEC">
        <w:rPr>
          <w:rFonts w:cstheme="minorHAnsi"/>
          <w:b/>
          <w:bCs/>
        </w:rPr>
        <w:t xml:space="preserve"> </w:t>
      </w:r>
      <w:r w:rsidR="00CC2CEC">
        <w:t xml:space="preserve">tzn. osobą pozostającą bez pracy, gotową do podjęcia pracy i aktywnie poszukującą zatrudnienia, zarejestrowaną w rejestrze urzędu pracy jako bezrobotna, zgodnie z zapisami ustawy o promocji zatrudnienia i instytucjach rynku pracy. Jako osoby bezrobotne wykazuje się również osoby kwalifikujące się do urlopu macierzyńskiego lub rodzicielskiego, które są bezrobotne w rozumieniu niniejszej definicji (nie pobierają świadczeń z tytułu urlopu) - </w:t>
      </w:r>
      <w:r w:rsidRPr="00CC2CEC">
        <w:rPr>
          <w:rFonts w:cstheme="minorHAnsi"/>
          <w:b/>
          <w:bCs/>
          <w:u w:val="single"/>
        </w:rPr>
        <w:t xml:space="preserve">należy dołączyć </w:t>
      </w:r>
      <w:r w:rsidR="00763DF5">
        <w:rPr>
          <w:rFonts w:cstheme="minorHAnsi"/>
          <w:b/>
          <w:u w:val="single"/>
        </w:rPr>
        <w:t>oryginał</w:t>
      </w:r>
      <w:r w:rsidRPr="00CC2CEC">
        <w:rPr>
          <w:rFonts w:cstheme="minorHAnsi"/>
          <w:b/>
          <w:u w:val="single"/>
        </w:rPr>
        <w:t xml:space="preserve"> zaświadczeni</w:t>
      </w:r>
      <w:r w:rsidR="00763DF5">
        <w:rPr>
          <w:rFonts w:cstheme="minorHAnsi"/>
          <w:b/>
          <w:u w:val="single"/>
        </w:rPr>
        <w:t xml:space="preserve">a </w:t>
      </w:r>
      <w:r w:rsidRPr="00CC2CEC">
        <w:rPr>
          <w:rFonts w:cstheme="minorHAnsi"/>
          <w:b/>
          <w:u w:val="single"/>
        </w:rPr>
        <w:t>z Urzędu Pracy</w:t>
      </w:r>
      <w:r w:rsidR="00763DF5">
        <w:rPr>
          <w:rFonts w:cstheme="minorHAnsi"/>
          <w:b/>
          <w:u w:val="single"/>
        </w:rPr>
        <w:t xml:space="preserve"> nie</w:t>
      </w:r>
      <w:r w:rsidR="002D0A1E">
        <w:rPr>
          <w:rFonts w:cstheme="minorHAnsi"/>
          <w:b/>
          <w:u w:val="single"/>
        </w:rPr>
        <w:t xml:space="preserve"> starsze</w:t>
      </w:r>
      <w:r w:rsidR="008C73D2">
        <w:rPr>
          <w:rFonts w:cstheme="minorHAnsi"/>
          <w:b/>
          <w:u w:val="single"/>
        </w:rPr>
        <w:t>go</w:t>
      </w:r>
      <w:r w:rsidR="002D0A1E">
        <w:rPr>
          <w:rFonts w:cstheme="minorHAnsi"/>
          <w:b/>
          <w:u w:val="single"/>
        </w:rPr>
        <w:t xml:space="preserve"> niż 30 dni od jego wydania</w:t>
      </w:r>
    </w:p>
    <w:p w14:paraId="1DB3D5BB" w14:textId="50D2BF55" w:rsidR="00F0644D" w:rsidRDefault="00525B7D" w:rsidP="00525B7D">
      <w:pPr>
        <w:ind w:left="1416"/>
        <w:jc w:val="both"/>
        <w:rPr>
          <w:rFonts w:cstheme="minorHAnsi"/>
        </w:rPr>
      </w:pPr>
      <w:r w:rsidRPr="00421550">
        <w:rPr>
          <w:rFonts w:cstheme="minorHAnsi"/>
        </w:rPr>
        <w:sym w:font="Webdings" w:char="0063"/>
      </w:r>
      <w:r w:rsidR="00F0644D">
        <w:t xml:space="preserve"> w tym długotrwale bezrobotną, tj. osobą w wieku poniżej 25 roku życia, która jest osobą  bezrobotną nieprzerwanie przez okres co najmniej 6 m</w:t>
      </w:r>
      <w:r w:rsidR="00B639AB">
        <w:t>iesię</w:t>
      </w:r>
      <w:r w:rsidR="00F0644D">
        <w:t>cy lub osobą w wieku 25 lat i więcej, która jest osobą bezrobotną nieprzerwanie przez okres co najmniej 12 m</w:t>
      </w:r>
      <w:r w:rsidR="00B639AB">
        <w:t>iesięcy</w:t>
      </w:r>
      <w:r w:rsidR="00F0644D">
        <w:t>,</w:t>
      </w:r>
    </w:p>
    <w:p w14:paraId="0726157E" w14:textId="420D2197" w:rsidR="007F522F" w:rsidRDefault="007F522F" w:rsidP="0050108C">
      <w:pPr>
        <w:jc w:val="both"/>
        <w:rPr>
          <w:rFonts w:cstheme="minorHAnsi"/>
          <w:b/>
          <w:u w:val="single"/>
        </w:rPr>
      </w:pPr>
      <w:r w:rsidRPr="00421550">
        <w:rPr>
          <w:rFonts w:cstheme="minorHAnsi"/>
        </w:rPr>
        <w:sym w:font="Webdings" w:char="0063"/>
      </w:r>
      <w:r>
        <w:rPr>
          <w:rFonts w:cstheme="minorHAnsi"/>
        </w:rPr>
        <w:t xml:space="preserve"> osobą </w:t>
      </w:r>
      <w:r w:rsidRPr="00A60ABF">
        <w:rPr>
          <w:rFonts w:cstheme="minorHAnsi"/>
          <w:b/>
          <w:bCs/>
        </w:rPr>
        <w:t xml:space="preserve">bezrobotną niezarejestrowaną w </w:t>
      </w:r>
      <w:r>
        <w:rPr>
          <w:rFonts w:cstheme="minorHAnsi"/>
          <w:b/>
          <w:bCs/>
        </w:rPr>
        <w:t>U</w:t>
      </w:r>
      <w:r w:rsidRPr="00A60ABF">
        <w:rPr>
          <w:rFonts w:cstheme="minorHAnsi"/>
          <w:b/>
          <w:bCs/>
        </w:rPr>
        <w:t xml:space="preserve">rzędzie </w:t>
      </w:r>
      <w:r>
        <w:rPr>
          <w:rFonts w:cstheme="minorHAnsi"/>
          <w:b/>
          <w:bCs/>
        </w:rPr>
        <w:t>P</w:t>
      </w:r>
      <w:r w:rsidRPr="00A60ABF">
        <w:rPr>
          <w:rFonts w:cstheme="minorHAnsi"/>
          <w:b/>
          <w:bCs/>
        </w:rPr>
        <w:t>racy</w:t>
      </w:r>
      <w:r>
        <w:rPr>
          <w:rFonts w:cstheme="minorHAnsi"/>
        </w:rPr>
        <w:t xml:space="preserve"> </w:t>
      </w:r>
      <w:r w:rsidR="009772F0">
        <w:t xml:space="preserve">tzn. pozostającą bez pracy, gotową do podjęcia pracy i aktywnie poszukującą zatrudnienia, niezarejestrowaną w rejestrze urzędu - </w:t>
      </w:r>
      <w:r w:rsidRPr="009772F0">
        <w:rPr>
          <w:b/>
          <w:bCs/>
          <w:u w:val="single"/>
        </w:rPr>
        <w:t xml:space="preserve">należy dołączyć </w:t>
      </w:r>
      <w:r w:rsidR="00060272">
        <w:rPr>
          <w:b/>
          <w:u w:val="single"/>
        </w:rPr>
        <w:t xml:space="preserve">oryginał </w:t>
      </w:r>
      <w:r w:rsidRPr="009772F0">
        <w:rPr>
          <w:b/>
          <w:u w:val="single"/>
        </w:rPr>
        <w:t>zaświadczeni</w:t>
      </w:r>
      <w:r w:rsidR="00060272">
        <w:rPr>
          <w:b/>
          <w:u w:val="single"/>
        </w:rPr>
        <w:t>a</w:t>
      </w:r>
      <w:r w:rsidRPr="009772F0">
        <w:rPr>
          <w:b/>
          <w:bCs/>
          <w:u w:val="single"/>
        </w:rPr>
        <w:t xml:space="preserve"> z Zakładu Ubezpieczeń Społecznych potwierdzające ten status</w:t>
      </w:r>
      <w:r w:rsidR="004A3542">
        <w:rPr>
          <w:b/>
          <w:u w:val="single"/>
        </w:rPr>
        <w:t xml:space="preserve"> </w:t>
      </w:r>
      <w:r w:rsidR="004A3542">
        <w:rPr>
          <w:rFonts w:cstheme="minorHAnsi"/>
          <w:b/>
          <w:u w:val="single"/>
        </w:rPr>
        <w:t>nie starsze</w:t>
      </w:r>
      <w:r w:rsidR="008C73D2">
        <w:rPr>
          <w:rFonts w:cstheme="minorHAnsi"/>
          <w:b/>
          <w:u w:val="single"/>
        </w:rPr>
        <w:t>go</w:t>
      </w:r>
      <w:r w:rsidR="004A3542">
        <w:rPr>
          <w:rFonts w:cstheme="minorHAnsi"/>
          <w:b/>
          <w:u w:val="single"/>
        </w:rPr>
        <w:t xml:space="preserve"> niż 30 dni od jego wydania</w:t>
      </w:r>
    </w:p>
    <w:p w14:paraId="51002770" w14:textId="0DEECCAB" w:rsidR="00F0644D" w:rsidRPr="009772F0" w:rsidRDefault="00C427AF" w:rsidP="002738C6">
      <w:pPr>
        <w:ind w:left="1416"/>
        <w:jc w:val="both"/>
        <w:rPr>
          <w:rFonts w:cstheme="minorHAnsi"/>
          <w:b/>
          <w:bCs/>
          <w:u w:val="single"/>
        </w:rPr>
      </w:pPr>
      <w:r w:rsidRPr="00421550">
        <w:rPr>
          <w:rFonts w:cstheme="minorHAnsi"/>
        </w:rPr>
        <w:sym w:font="Webdings" w:char="0063"/>
      </w:r>
      <w:r w:rsidR="004D337B">
        <w:t xml:space="preserve"> w tym długotrwale bezrobotną, tj. osobą w wieku poniżej 25 roku życia, która jest osobą bezrobotną nieprzerwanie przez okres co najmniej 6 m</w:t>
      </w:r>
      <w:r w:rsidR="00B639AB">
        <w:t>iesięcy</w:t>
      </w:r>
      <w:r w:rsidR="004D337B">
        <w:t xml:space="preserve"> lub osobą w wieku 25 lat i więcej, która jest osobą bezrobotną nieprzerwanie przez okres co najmniej </w:t>
      </w:r>
      <w:r w:rsidR="00E87724">
        <w:br/>
      </w:r>
      <w:r w:rsidR="004D337B">
        <w:lastRenderedPageBreak/>
        <w:t>12 m</w:t>
      </w:r>
      <w:r w:rsidR="00B639AB">
        <w:t>iesięcy</w:t>
      </w:r>
      <w:r w:rsidR="008C2559">
        <w:t xml:space="preserve"> </w:t>
      </w:r>
      <w:r w:rsidR="00363D7A">
        <w:t>–</w:t>
      </w:r>
      <w:r w:rsidR="008C2559">
        <w:t xml:space="preserve"> </w:t>
      </w:r>
      <w:r w:rsidR="00363D7A" w:rsidRPr="00B413E8">
        <w:rPr>
          <w:b/>
          <w:bCs/>
          <w:u w:val="single"/>
        </w:rPr>
        <w:t xml:space="preserve">należy dołączyć </w:t>
      </w:r>
      <w:r w:rsidR="00B413E8" w:rsidRPr="00B413E8">
        <w:rPr>
          <w:b/>
          <w:bCs/>
          <w:u w:val="single"/>
        </w:rPr>
        <w:t>pisemne oświadczenie</w:t>
      </w:r>
      <w:r w:rsidR="00BD6FC3">
        <w:rPr>
          <w:b/>
          <w:bCs/>
          <w:u w:val="single"/>
        </w:rPr>
        <w:t xml:space="preserve"> potwierdzające </w:t>
      </w:r>
      <w:r w:rsidR="001C2511">
        <w:rPr>
          <w:b/>
          <w:bCs/>
          <w:u w:val="single"/>
        </w:rPr>
        <w:t>posiadanie statusu osoby długotrwale bezrobotnej</w:t>
      </w:r>
      <w:r w:rsidR="004C64B0">
        <w:rPr>
          <w:b/>
          <w:bCs/>
          <w:u w:val="single"/>
        </w:rPr>
        <w:t xml:space="preserve"> w wyżej wymienionym okresie</w:t>
      </w:r>
    </w:p>
    <w:p w14:paraId="5B1326D0" w14:textId="39B78027" w:rsidR="007F522F" w:rsidRDefault="007F522F" w:rsidP="0050108C">
      <w:pPr>
        <w:jc w:val="both"/>
        <w:rPr>
          <w:rFonts w:cstheme="minorHAnsi"/>
        </w:rPr>
      </w:pPr>
      <w:r w:rsidRPr="00421550">
        <w:rPr>
          <w:rFonts w:cstheme="minorHAnsi"/>
        </w:rPr>
        <w:sym w:font="Webdings" w:char="0063"/>
      </w:r>
      <w:r>
        <w:rPr>
          <w:rFonts w:cstheme="minorHAnsi"/>
        </w:rPr>
        <w:t xml:space="preserve"> osobą </w:t>
      </w:r>
      <w:r w:rsidRPr="00DE7789">
        <w:rPr>
          <w:rFonts w:cstheme="minorHAnsi"/>
          <w:b/>
        </w:rPr>
        <w:t>bierną zawodowo</w:t>
      </w:r>
      <w:r w:rsidR="002634F8">
        <w:rPr>
          <w:rFonts w:cstheme="minorHAnsi"/>
        </w:rPr>
        <w:t xml:space="preserve"> </w:t>
      </w:r>
      <w:r w:rsidR="002634F8">
        <w:t>zgodnie z definicją osoby biernej zawodowo rozumianej jako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r w:rsidR="002634F8">
        <w:rPr>
          <w:rFonts w:cstheme="minorHAnsi"/>
        </w:rPr>
        <w:t xml:space="preserve"> - </w:t>
      </w:r>
      <w:r w:rsidRPr="002634F8">
        <w:rPr>
          <w:b/>
          <w:bCs/>
          <w:u w:val="single"/>
        </w:rPr>
        <w:t xml:space="preserve">należy dołączyć </w:t>
      </w:r>
      <w:r w:rsidR="00DE7789">
        <w:rPr>
          <w:b/>
          <w:bCs/>
          <w:u w:val="single"/>
        </w:rPr>
        <w:t>oryginał</w:t>
      </w:r>
      <w:r w:rsidRPr="002634F8">
        <w:rPr>
          <w:b/>
          <w:bCs/>
          <w:u w:val="single"/>
        </w:rPr>
        <w:t xml:space="preserve"> zaświadczeni</w:t>
      </w:r>
      <w:r w:rsidR="00DE7789">
        <w:rPr>
          <w:b/>
          <w:bCs/>
          <w:u w:val="single"/>
        </w:rPr>
        <w:t>a</w:t>
      </w:r>
      <w:r w:rsidRPr="002634F8">
        <w:rPr>
          <w:b/>
          <w:bCs/>
          <w:u w:val="single"/>
        </w:rPr>
        <w:t xml:space="preserve"> z Zakładu Ubezpieczeń Społecznych potwierdzające</w:t>
      </w:r>
      <w:r w:rsidR="004662B0">
        <w:rPr>
          <w:b/>
          <w:bCs/>
          <w:u w:val="single"/>
        </w:rPr>
        <w:t>go</w:t>
      </w:r>
      <w:r w:rsidRPr="002634F8">
        <w:rPr>
          <w:b/>
          <w:bCs/>
          <w:u w:val="single"/>
        </w:rPr>
        <w:t xml:space="preserve"> ten status</w:t>
      </w:r>
      <w:r w:rsidR="00DE7789">
        <w:rPr>
          <w:b/>
          <w:bCs/>
          <w:u w:val="single"/>
        </w:rPr>
        <w:t xml:space="preserve"> </w:t>
      </w:r>
      <w:r w:rsidR="00DE7789">
        <w:rPr>
          <w:rFonts w:cstheme="minorHAnsi"/>
          <w:b/>
          <w:u w:val="single"/>
        </w:rPr>
        <w:t>nie starsze</w:t>
      </w:r>
      <w:r w:rsidR="001D7FBD">
        <w:rPr>
          <w:rFonts w:cstheme="minorHAnsi"/>
          <w:b/>
          <w:u w:val="single"/>
        </w:rPr>
        <w:t>go</w:t>
      </w:r>
      <w:r w:rsidR="00DE7789">
        <w:rPr>
          <w:rFonts w:cstheme="minorHAnsi"/>
          <w:b/>
          <w:u w:val="single"/>
        </w:rPr>
        <w:t xml:space="preserve"> niż 30 dni od jego wydania</w:t>
      </w:r>
    </w:p>
    <w:p w14:paraId="24DA1204" w14:textId="19F153B3" w:rsidR="00CC2984" w:rsidRDefault="007F522F" w:rsidP="0050108C">
      <w:pPr>
        <w:spacing w:before="120"/>
        <w:jc w:val="both"/>
        <w:rPr>
          <w:rFonts w:cstheme="minorHAnsi"/>
          <w:b/>
          <w:u w:val="single"/>
        </w:rPr>
      </w:pPr>
      <w:r w:rsidRPr="00421550">
        <w:rPr>
          <w:rFonts w:cstheme="minorHAnsi"/>
        </w:rPr>
        <w:sym w:font="Webdings" w:char="0063"/>
      </w:r>
      <w:r>
        <w:rPr>
          <w:rFonts w:cstheme="minorHAnsi"/>
        </w:rPr>
        <w:t xml:space="preserve"> osobą pracującą</w:t>
      </w:r>
      <w:r w:rsidR="002634F8">
        <w:rPr>
          <w:rFonts w:cstheme="minorHAnsi"/>
        </w:rPr>
        <w:t xml:space="preserve"> - </w:t>
      </w:r>
      <w:r w:rsidRPr="002634F8">
        <w:rPr>
          <w:b/>
          <w:bCs/>
          <w:u w:val="single"/>
        </w:rPr>
        <w:t xml:space="preserve">należy dołączyć </w:t>
      </w:r>
      <w:r w:rsidR="00E50F0B">
        <w:rPr>
          <w:b/>
          <w:u w:val="single"/>
        </w:rPr>
        <w:t>oryginał</w:t>
      </w:r>
      <w:r w:rsidRPr="002634F8">
        <w:rPr>
          <w:b/>
          <w:u w:val="single"/>
        </w:rPr>
        <w:t xml:space="preserve"> </w:t>
      </w:r>
      <w:r w:rsidRPr="002634F8">
        <w:rPr>
          <w:b/>
          <w:bCs/>
          <w:u w:val="single"/>
        </w:rPr>
        <w:t>zaświadczeni</w:t>
      </w:r>
      <w:r w:rsidR="001B3943">
        <w:rPr>
          <w:b/>
          <w:bCs/>
          <w:u w:val="single"/>
        </w:rPr>
        <w:t>a</w:t>
      </w:r>
      <w:r w:rsidRPr="002634F8">
        <w:rPr>
          <w:b/>
          <w:bCs/>
          <w:u w:val="single"/>
        </w:rPr>
        <w:t xml:space="preserve"> od pracodawcy </w:t>
      </w:r>
      <w:r w:rsidR="00E50F0B">
        <w:rPr>
          <w:rFonts w:cstheme="minorHAnsi"/>
          <w:b/>
          <w:u w:val="single"/>
        </w:rPr>
        <w:t>nie starsze</w:t>
      </w:r>
      <w:r w:rsidR="00600FFF">
        <w:rPr>
          <w:rFonts w:cstheme="minorHAnsi"/>
          <w:b/>
          <w:u w:val="single"/>
        </w:rPr>
        <w:t>go</w:t>
      </w:r>
      <w:r w:rsidR="00E50F0B">
        <w:rPr>
          <w:rFonts w:cstheme="minorHAnsi"/>
          <w:b/>
          <w:u w:val="single"/>
        </w:rPr>
        <w:t xml:space="preserve"> niż 30 dni od jego wydania</w:t>
      </w:r>
    </w:p>
    <w:p w14:paraId="4BD135D7" w14:textId="77777777" w:rsidR="0027342E" w:rsidRDefault="0027342E" w:rsidP="0050108C">
      <w:pPr>
        <w:spacing w:before="120"/>
        <w:jc w:val="both"/>
        <w:rPr>
          <w:rFonts w:cstheme="minorHAnsi"/>
          <w:b/>
          <w:u w:val="single"/>
        </w:rPr>
      </w:pPr>
    </w:p>
    <w:p w14:paraId="20209B0B" w14:textId="77777777" w:rsidR="0027342E" w:rsidRDefault="0027342E" w:rsidP="0050108C">
      <w:pPr>
        <w:spacing w:before="120"/>
        <w:jc w:val="both"/>
        <w:rPr>
          <w:rFonts w:cstheme="minorHAnsi"/>
          <w:b/>
          <w:u w:val="single"/>
        </w:rPr>
      </w:pPr>
    </w:p>
    <w:p w14:paraId="3D735F3A" w14:textId="07EECC04" w:rsidR="0027342E" w:rsidRDefault="0027342E" w:rsidP="0027342E">
      <w:pPr>
        <w:spacing w:after="0"/>
        <w:jc w:val="both"/>
        <w:rPr>
          <w:rFonts w:cstheme="minorHAnsi"/>
          <w:bCs/>
        </w:rPr>
      </w:pPr>
      <w:r>
        <w:rPr>
          <w:rFonts w:cstheme="minorHAnsi"/>
          <w:b/>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w:t>
      </w:r>
    </w:p>
    <w:p w14:paraId="2580CBF3" w14:textId="401A53F9" w:rsidR="0027342E" w:rsidRPr="0027342E" w:rsidRDefault="0027342E" w:rsidP="0027342E">
      <w:pPr>
        <w:spacing w:after="0"/>
        <w:jc w:val="both"/>
        <w:rPr>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Data i podpis</w:t>
      </w:r>
    </w:p>
    <w:p w14:paraId="1EA4375F" w14:textId="77777777" w:rsidR="00B3417A" w:rsidRPr="005369D1" w:rsidRDefault="00B3417A" w:rsidP="00B3417A">
      <w:pPr>
        <w:pStyle w:val="Akapitzlist"/>
        <w:spacing w:before="120"/>
        <w:ind w:left="360"/>
        <w:jc w:val="both"/>
        <w:rPr>
          <w:rFonts w:ascii="Verdana" w:hAnsi="Verdana" w:cstheme="minorHAnsi"/>
          <w:sz w:val="20"/>
        </w:rPr>
      </w:pPr>
    </w:p>
    <w:p w14:paraId="1CECED9D" w14:textId="77777777" w:rsidR="00B3417A" w:rsidRPr="005369D1" w:rsidRDefault="00B3417A" w:rsidP="00B3417A">
      <w:pPr>
        <w:pStyle w:val="Akapitzlist"/>
        <w:spacing w:before="60"/>
        <w:ind w:left="360"/>
        <w:jc w:val="both"/>
        <w:rPr>
          <w:rFonts w:ascii="Verdana" w:hAnsi="Verdana" w:cstheme="minorHAnsi"/>
          <w:sz w:val="20"/>
        </w:rPr>
      </w:pPr>
    </w:p>
    <w:p w14:paraId="028080F8" w14:textId="65D8607A" w:rsidR="009B072D" w:rsidRPr="00AA0411" w:rsidRDefault="00B3417A" w:rsidP="00AA0411">
      <w:pPr>
        <w:pStyle w:val="Akapitzlist"/>
        <w:spacing w:before="60"/>
        <w:ind w:left="360"/>
        <w:jc w:val="right"/>
        <w:rPr>
          <w:rFonts w:ascii="Verdana" w:hAnsi="Verdana"/>
          <w:sz w:val="20"/>
        </w:rPr>
      </w:pPr>
      <w:r w:rsidRPr="005369D1">
        <w:rPr>
          <w:rFonts w:ascii="Verdana" w:hAnsi="Verdana"/>
          <w:sz w:val="20"/>
        </w:rPr>
        <w:tab/>
      </w:r>
      <w:r w:rsidRPr="005369D1">
        <w:rPr>
          <w:rFonts w:ascii="Verdana" w:hAnsi="Verdana"/>
          <w:sz w:val="20"/>
        </w:rPr>
        <w:tab/>
      </w:r>
      <w:r w:rsidRPr="005369D1">
        <w:rPr>
          <w:rFonts w:ascii="Verdana" w:hAnsi="Verdana"/>
          <w:sz w:val="20"/>
        </w:rPr>
        <w:tab/>
      </w:r>
      <w:r w:rsidRPr="005369D1">
        <w:rPr>
          <w:rFonts w:ascii="Verdana" w:hAnsi="Verdana"/>
          <w:sz w:val="20"/>
        </w:rPr>
        <w:tab/>
      </w:r>
      <w:r w:rsidRPr="005369D1">
        <w:rPr>
          <w:rFonts w:ascii="Verdana" w:hAnsi="Verdana"/>
          <w:sz w:val="20"/>
        </w:rPr>
        <w:tab/>
      </w:r>
    </w:p>
    <w:p w14:paraId="387DFB32" w14:textId="77777777" w:rsidR="009B072D" w:rsidRDefault="009B072D" w:rsidP="00B3417A">
      <w:pPr>
        <w:pStyle w:val="Akapitzlist"/>
        <w:spacing w:before="60"/>
        <w:ind w:left="360"/>
        <w:jc w:val="right"/>
        <w:rPr>
          <w:rFonts w:ascii="Verdana" w:hAnsi="Verdana"/>
          <w:sz w:val="20"/>
        </w:rPr>
      </w:pPr>
    </w:p>
    <w:p w14:paraId="4864590E" w14:textId="16E05DDF" w:rsidR="00B3417A" w:rsidRPr="005369D1" w:rsidRDefault="00B3417A" w:rsidP="00B3417A">
      <w:pPr>
        <w:pStyle w:val="Akapitzlist"/>
        <w:spacing w:before="60"/>
        <w:ind w:left="360"/>
        <w:jc w:val="right"/>
        <w:rPr>
          <w:rFonts w:ascii="Verdana" w:hAnsi="Verdana"/>
        </w:rPr>
      </w:pPr>
      <w:r w:rsidRPr="005369D1">
        <w:rPr>
          <w:rFonts w:ascii="Verdana" w:hAnsi="Verdana"/>
          <w:sz w:val="20"/>
        </w:rPr>
        <w:tab/>
      </w:r>
      <w:r w:rsidRPr="005369D1">
        <w:rPr>
          <w:rFonts w:ascii="Verdana" w:hAnsi="Verdana"/>
          <w:sz w:val="20"/>
        </w:rPr>
        <w:tab/>
      </w:r>
      <w:r w:rsidRPr="005369D1">
        <w:rPr>
          <w:rFonts w:ascii="Verdana" w:hAnsi="Verdana"/>
          <w:sz w:val="20"/>
        </w:rPr>
        <w:tab/>
      </w:r>
    </w:p>
    <w:tbl>
      <w:tblPr>
        <w:tblStyle w:val="TableNormal1"/>
        <w:tblW w:w="3944" w:type="dxa"/>
        <w:tblInd w:w="5095" w:type="dxa"/>
        <w:tblLayout w:type="fixed"/>
        <w:tblLook w:val="01E0" w:firstRow="1" w:lastRow="1" w:firstColumn="1" w:lastColumn="1" w:noHBand="0" w:noVBand="0"/>
      </w:tblPr>
      <w:tblGrid>
        <w:gridCol w:w="3944"/>
      </w:tblGrid>
      <w:tr w:rsidR="00B3417A" w14:paraId="7C347319" w14:textId="77777777" w:rsidTr="00156C86">
        <w:trPr>
          <w:trHeight w:val="489"/>
        </w:trPr>
        <w:tc>
          <w:tcPr>
            <w:tcW w:w="3944" w:type="dxa"/>
          </w:tcPr>
          <w:p w14:paraId="0E69642B" w14:textId="5BA659EA" w:rsidR="00B3417A" w:rsidRDefault="00B3417A" w:rsidP="0027342E">
            <w:pPr>
              <w:pStyle w:val="TableParagraph"/>
              <w:spacing w:before="184" w:line="240" w:lineRule="auto"/>
              <w:ind w:left="0"/>
              <w:rPr>
                <w:i/>
              </w:rPr>
            </w:pPr>
          </w:p>
        </w:tc>
      </w:tr>
    </w:tbl>
    <w:p w14:paraId="0330901B" w14:textId="77777777" w:rsidR="00B3417A" w:rsidRPr="005369D1" w:rsidRDefault="00B3417A" w:rsidP="00B3417A">
      <w:pPr>
        <w:pStyle w:val="Akapitzlist"/>
        <w:spacing w:before="60"/>
        <w:ind w:left="360"/>
        <w:jc w:val="right"/>
        <w:rPr>
          <w:rFonts w:ascii="Verdana" w:hAnsi="Verdana"/>
        </w:rPr>
      </w:pPr>
    </w:p>
    <w:p w14:paraId="011064EA" w14:textId="77777777" w:rsidR="00A855A1" w:rsidRDefault="00A855A1" w:rsidP="00FC0BD8">
      <w:pPr>
        <w:autoSpaceDE w:val="0"/>
        <w:autoSpaceDN w:val="0"/>
        <w:adjustRightInd w:val="0"/>
        <w:spacing w:after="0"/>
        <w:rPr>
          <w:rFonts w:asciiTheme="minorHAnsi" w:hAnsiTheme="minorHAnsi" w:cstheme="minorHAnsi"/>
        </w:rPr>
      </w:pPr>
    </w:p>
    <w:p w14:paraId="1CCB8FAA" w14:textId="77777777" w:rsidR="00A855A1" w:rsidRDefault="00A855A1" w:rsidP="00FC0BD8">
      <w:pPr>
        <w:autoSpaceDE w:val="0"/>
        <w:autoSpaceDN w:val="0"/>
        <w:adjustRightInd w:val="0"/>
        <w:spacing w:after="0"/>
        <w:rPr>
          <w:rFonts w:asciiTheme="minorHAnsi" w:hAnsiTheme="minorHAnsi" w:cstheme="minorHAnsi"/>
        </w:rPr>
      </w:pPr>
    </w:p>
    <w:p w14:paraId="3A1F176A" w14:textId="77777777" w:rsidR="00A855A1" w:rsidRDefault="00A855A1" w:rsidP="00FC0BD8">
      <w:pPr>
        <w:autoSpaceDE w:val="0"/>
        <w:autoSpaceDN w:val="0"/>
        <w:adjustRightInd w:val="0"/>
        <w:spacing w:after="0"/>
        <w:rPr>
          <w:rFonts w:asciiTheme="minorHAnsi" w:hAnsiTheme="minorHAnsi" w:cstheme="minorHAnsi"/>
        </w:rPr>
      </w:pPr>
    </w:p>
    <w:p w14:paraId="77E2027C" w14:textId="77777777" w:rsidR="00A855A1" w:rsidRDefault="00A855A1" w:rsidP="00FC0BD8">
      <w:pPr>
        <w:autoSpaceDE w:val="0"/>
        <w:autoSpaceDN w:val="0"/>
        <w:adjustRightInd w:val="0"/>
        <w:spacing w:after="0"/>
        <w:rPr>
          <w:rFonts w:asciiTheme="minorHAnsi" w:hAnsiTheme="minorHAnsi" w:cstheme="minorHAnsi"/>
        </w:rPr>
      </w:pPr>
    </w:p>
    <w:p w14:paraId="1AD36949" w14:textId="69111AD9" w:rsidR="007A756D" w:rsidRPr="00590A98" w:rsidRDefault="007A756D" w:rsidP="00590A98">
      <w:pPr>
        <w:autoSpaceDE w:val="0"/>
        <w:autoSpaceDN w:val="0"/>
        <w:adjustRightInd w:val="0"/>
        <w:rPr>
          <w:rFonts w:asciiTheme="minorHAnsi" w:hAnsiTheme="minorHAnsi" w:cstheme="minorHAnsi"/>
        </w:rPr>
      </w:pPr>
    </w:p>
    <w:sectPr w:rsidR="007A756D" w:rsidRPr="00590A9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E389" w14:textId="77777777" w:rsidR="00C65728" w:rsidRDefault="00C65728" w:rsidP="004475A8">
      <w:pPr>
        <w:spacing w:after="0" w:line="240" w:lineRule="auto"/>
      </w:pPr>
      <w:r>
        <w:separator/>
      </w:r>
    </w:p>
  </w:endnote>
  <w:endnote w:type="continuationSeparator" w:id="0">
    <w:p w14:paraId="334F2E08" w14:textId="77777777" w:rsidR="00C65728" w:rsidRDefault="00C65728" w:rsidP="004475A8">
      <w:pPr>
        <w:spacing w:after="0" w:line="240" w:lineRule="auto"/>
      </w:pPr>
      <w:r>
        <w:continuationSeparator/>
      </w:r>
    </w:p>
  </w:endnote>
  <w:endnote w:type="continuationNotice" w:id="1">
    <w:p w14:paraId="1210AEE3" w14:textId="77777777" w:rsidR="00C65728" w:rsidRDefault="00C65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9963" w14:textId="6791CA38" w:rsidR="000A58B3" w:rsidRDefault="000A58B3">
    <w:pPr>
      <w:pStyle w:val="Stopka"/>
      <w:jc w:val="right"/>
    </w:pPr>
  </w:p>
  <w:p w14:paraId="3A2E5F73" w14:textId="07E27F58" w:rsidR="00425E93" w:rsidRDefault="003C60F6" w:rsidP="006B1179">
    <w:pPr>
      <w:pStyle w:val="Stopka"/>
      <w:ind w:firstLine="2124"/>
    </w:pPr>
    <w:r>
      <w:rPr>
        <w:noProof/>
      </w:rPr>
      <w:drawing>
        <wp:anchor distT="0" distB="0" distL="114300" distR="114300" simplePos="0" relativeHeight="251658240" behindDoc="1" locked="0" layoutInCell="1" allowOverlap="1" wp14:anchorId="0B992AEB" wp14:editId="2A3F5AD3">
          <wp:simplePos x="0" y="0"/>
          <wp:positionH relativeFrom="column">
            <wp:posOffset>-8255</wp:posOffset>
          </wp:positionH>
          <wp:positionV relativeFrom="paragraph">
            <wp:posOffset>163195</wp:posOffset>
          </wp:positionV>
          <wp:extent cx="1356360" cy="565150"/>
          <wp:effectExtent l="0" t="0" r="0" b="6350"/>
          <wp:wrapTight wrapText="bothSides">
            <wp:wrapPolygon edited="0">
              <wp:start x="0" y="0"/>
              <wp:lineTo x="0" y="21115"/>
              <wp:lineTo x="21236" y="21115"/>
              <wp:lineTo x="21236" y="0"/>
              <wp:lineTo x="0" y="0"/>
            </wp:wrapPolygon>
          </wp:wrapTight>
          <wp:docPr id="1947128361" name="Obraz 1947128361" descr="Obraz zawierający tekst, Czcionka, biał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128361" name="Obraz 2" descr="Obraz zawierający tekst, Czcionka, biały,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356360" cy="565150"/>
                  </a:xfrm>
                  <a:prstGeom prst="rect">
                    <a:avLst/>
                  </a:prstGeom>
                </pic:spPr>
              </pic:pic>
            </a:graphicData>
          </a:graphic>
          <wp14:sizeRelH relativeFrom="margin">
            <wp14:pctWidth>0</wp14:pctWidth>
          </wp14:sizeRelH>
          <wp14:sizeRelV relativeFrom="margin">
            <wp14:pctHeight>0</wp14:pctHeight>
          </wp14:sizeRelV>
        </wp:anchor>
      </w:drawing>
    </w:r>
    <w:r w:rsidR="00425E93">
      <w:rPr>
        <w:b/>
        <w:sz w:val="24"/>
        <w:szCs w:val="24"/>
      </w:rPr>
      <w:fldChar w:fldCharType="begin"/>
    </w:r>
    <w:r w:rsidR="00425E93">
      <w:rPr>
        <w:b/>
      </w:rPr>
      <w:instrText>PAGE</w:instrText>
    </w:r>
    <w:r w:rsidR="00425E93">
      <w:rPr>
        <w:b/>
        <w:sz w:val="24"/>
        <w:szCs w:val="24"/>
      </w:rPr>
      <w:fldChar w:fldCharType="separate"/>
    </w:r>
    <w:r w:rsidR="00425E93">
      <w:rPr>
        <w:b/>
        <w:sz w:val="24"/>
        <w:szCs w:val="24"/>
      </w:rPr>
      <w:t>2</w:t>
    </w:r>
    <w:r w:rsidR="00425E93">
      <w:rPr>
        <w:b/>
        <w:sz w:val="24"/>
        <w:szCs w:val="24"/>
      </w:rPr>
      <w:fldChar w:fldCharType="end"/>
    </w:r>
  </w:p>
  <w:p w14:paraId="56DCBD73" w14:textId="7E947E36" w:rsidR="00D84D7F" w:rsidRDefault="00D84D7F" w:rsidP="00D84D7F">
    <w:pPr>
      <w:pStyle w:val="Stopka"/>
      <w:jc w:val="center"/>
    </w:pPr>
  </w:p>
  <w:sdt>
    <w:sdtPr>
      <w:id w:val="-1321034634"/>
      <w:docPartObj>
        <w:docPartGallery w:val="Page Numbers (Bottom of Page)"/>
        <w:docPartUnique/>
      </w:docPartObj>
    </w:sdtPr>
    <w:sdtContent>
      <w:bookmarkStart w:id="0" w:name="_Hlk51930314" w:displacedByCustomXml="prev"/>
      <w:bookmarkStart w:id="1" w:name="_Hlk51930315" w:displacedByCustomXml="prev"/>
      <w:bookmarkStart w:id="2" w:name="_Hlk51930728" w:displacedByCustomXml="prev"/>
      <w:bookmarkStart w:id="3" w:name="_Hlk51930729" w:displacedByCustomXml="prev"/>
      <w:p w14:paraId="6D5CCC40" w14:textId="77777777" w:rsidR="00D84D7F" w:rsidRPr="00055C69" w:rsidRDefault="00D84D7F" w:rsidP="00D84D7F">
        <w:pPr>
          <w:pStyle w:val="Stopka"/>
          <w:jc w:val="right"/>
        </w:pPr>
      </w:p>
      <w:bookmarkEnd w:id="3"/>
      <w:bookmarkEnd w:id="2"/>
      <w:bookmarkEnd w:id="1"/>
      <w:bookmarkEnd w:id="0"/>
      <w:p w14:paraId="1C14AD89" w14:textId="4C646CB5" w:rsidR="00D84D7F" w:rsidRDefault="00D84D7F" w:rsidP="0091360A">
        <w:pPr>
          <w:pStyle w:val="Stopka"/>
        </w:pPr>
      </w:p>
      <w:p w14:paraId="60522507" w14:textId="77777777" w:rsidR="00D84D7F" w:rsidRDefault="00D84D7F" w:rsidP="00D84D7F">
        <w:pPr>
          <w:pStyle w:val="Stopka"/>
          <w:tabs>
            <w:tab w:val="left" w:pos="1848"/>
          </w:tabs>
        </w:pPr>
        <w:r>
          <w:tab/>
        </w:r>
        <w:r>
          <w:tab/>
        </w:r>
      </w:p>
    </w:sdtContent>
  </w:sdt>
  <w:p w14:paraId="20109CBD" w14:textId="2F06ED9F" w:rsidR="00425E93" w:rsidRPr="00D84D7F" w:rsidRDefault="00425E93" w:rsidP="00D84D7F">
    <w:pPr>
      <w:pStyle w:val="Stopka"/>
      <w:jc w:val="center"/>
    </w:pPr>
    <w:r>
      <w:rPr>
        <w:rFonts w:ascii="Arial Narrow" w:hAnsi="Arial Narrow"/>
        <w:b/>
        <w:sz w:val="16"/>
        <w:szCs w:val="16"/>
      </w:rPr>
      <w:tab/>
    </w:r>
  </w:p>
  <w:p w14:paraId="6CFD982B" w14:textId="62CAC642" w:rsidR="00425E93" w:rsidRPr="00CE4F76" w:rsidRDefault="00425E93" w:rsidP="00425E93">
    <w:pPr>
      <w:spacing w:after="0"/>
      <w:ind w:left="3540" w:firstLine="708"/>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8D53" w14:textId="77777777" w:rsidR="00C65728" w:rsidRDefault="00C65728" w:rsidP="004475A8">
      <w:pPr>
        <w:spacing w:after="0" w:line="240" w:lineRule="auto"/>
      </w:pPr>
      <w:r>
        <w:separator/>
      </w:r>
    </w:p>
  </w:footnote>
  <w:footnote w:type="continuationSeparator" w:id="0">
    <w:p w14:paraId="7C0A4DC6" w14:textId="77777777" w:rsidR="00C65728" w:rsidRDefault="00C65728" w:rsidP="004475A8">
      <w:pPr>
        <w:spacing w:after="0" w:line="240" w:lineRule="auto"/>
      </w:pPr>
      <w:r>
        <w:continuationSeparator/>
      </w:r>
    </w:p>
  </w:footnote>
  <w:footnote w:type="continuationNotice" w:id="1">
    <w:p w14:paraId="3EF61319" w14:textId="77777777" w:rsidR="00C65728" w:rsidRDefault="00C65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E9B6" w14:textId="4B878E71" w:rsidR="004475A8" w:rsidRDefault="0091360A">
    <w:pPr>
      <w:pStyle w:val="Nagwek"/>
    </w:pPr>
    <w:r>
      <w:rPr>
        <w:noProof/>
      </w:rPr>
      <w:drawing>
        <wp:inline distT="0" distB="0" distL="0" distR="0" wp14:anchorId="15CA3F8B" wp14:editId="2FFB8DB1">
          <wp:extent cx="5760720" cy="807720"/>
          <wp:effectExtent l="0" t="0" r="0" b="0"/>
          <wp:docPr id="251421482" name="Obraz 251421482" descr="Obraz zawierający tekst, Czcionka, biał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21482" name="Obraz 1" descr="Obraz zawierający tekst, Czcionka, biały,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807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6F47"/>
    <w:multiLevelType w:val="hybridMultilevel"/>
    <w:tmpl w:val="7EEA6404"/>
    <w:lvl w:ilvl="0" w:tplc="5776D16A">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C85EF7"/>
    <w:multiLevelType w:val="hybridMultilevel"/>
    <w:tmpl w:val="813C495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1D225E8"/>
    <w:multiLevelType w:val="hybridMultilevel"/>
    <w:tmpl w:val="DEFAA130"/>
    <w:lvl w:ilvl="0" w:tplc="828A5442">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5AB5497"/>
    <w:multiLevelType w:val="hybridMultilevel"/>
    <w:tmpl w:val="D0CEE754"/>
    <w:lvl w:ilvl="0" w:tplc="87F0A730">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 w15:restartNumberingAfterBreak="0">
    <w:nsid w:val="66BD3B75"/>
    <w:multiLevelType w:val="hybridMultilevel"/>
    <w:tmpl w:val="A32A1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852610"/>
    <w:multiLevelType w:val="hybridMultilevel"/>
    <w:tmpl w:val="D77C43D6"/>
    <w:lvl w:ilvl="0" w:tplc="9D380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5320C8"/>
    <w:multiLevelType w:val="multilevel"/>
    <w:tmpl w:val="94E0C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012757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4658706">
    <w:abstractNumId w:val="5"/>
  </w:num>
  <w:num w:numId="3" w16cid:durableId="1947351248">
    <w:abstractNumId w:val="3"/>
  </w:num>
  <w:num w:numId="4" w16cid:durableId="9034868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45892">
    <w:abstractNumId w:val="6"/>
  </w:num>
  <w:num w:numId="6" w16cid:durableId="2127654423">
    <w:abstractNumId w:val="0"/>
  </w:num>
  <w:num w:numId="7" w16cid:durableId="1736200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43"/>
    <w:rsid w:val="00006E52"/>
    <w:rsid w:val="000153FF"/>
    <w:rsid w:val="000264C3"/>
    <w:rsid w:val="000469CE"/>
    <w:rsid w:val="0005181C"/>
    <w:rsid w:val="0005515B"/>
    <w:rsid w:val="00060272"/>
    <w:rsid w:val="00076762"/>
    <w:rsid w:val="000925A3"/>
    <w:rsid w:val="000A1462"/>
    <w:rsid w:val="000A1DA5"/>
    <w:rsid w:val="000A25D6"/>
    <w:rsid w:val="000A58B3"/>
    <w:rsid w:val="000B5974"/>
    <w:rsid w:val="000C3ACF"/>
    <w:rsid w:val="000C5909"/>
    <w:rsid w:val="000D2882"/>
    <w:rsid w:val="000D32EF"/>
    <w:rsid w:val="000F6A36"/>
    <w:rsid w:val="0010421D"/>
    <w:rsid w:val="00104502"/>
    <w:rsid w:val="00111F1A"/>
    <w:rsid w:val="00132C4D"/>
    <w:rsid w:val="0013378E"/>
    <w:rsid w:val="00134466"/>
    <w:rsid w:val="00134D24"/>
    <w:rsid w:val="001365C1"/>
    <w:rsid w:val="0014615D"/>
    <w:rsid w:val="00150A4B"/>
    <w:rsid w:val="00156C86"/>
    <w:rsid w:val="00156D11"/>
    <w:rsid w:val="00157C7D"/>
    <w:rsid w:val="00161657"/>
    <w:rsid w:val="00161E12"/>
    <w:rsid w:val="00165347"/>
    <w:rsid w:val="00166720"/>
    <w:rsid w:val="00166F30"/>
    <w:rsid w:val="00176EEA"/>
    <w:rsid w:val="00183826"/>
    <w:rsid w:val="00185758"/>
    <w:rsid w:val="001864E2"/>
    <w:rsid w:val="00191B5C"/>
    <w:rsid w:val="001A20AE"/>
    <w:rsid w:val="001B15A5"/>
    <w:rsid w:val="001B185C"/>
    <w:rsid w:val="001B3943"/>
    <w:rsid w:val="001B4CE8"/>
    <w:rsid w:val="001B545C"/>
    <w:rsid w:val="001C2390"/>
    <w:rsid w:val="001C2511"/>
    <w:rsid w:val="001D6526"/>
    <w:rsid w:val="001D7FBD"/>
    <w:rsid w:val="001E6460"/>
    <w:rsid w:val="001F00A4"/>
    <w:rsid w:val="001F10B8"/>
    <w:rsid w:val="001F4B8B"/>
    <w:rsid w:val="001F796F"/>
    <w:rsid w:val="00202D81"/>
    <w:rsid w:val="00204AE9"/>
    <w:rsid w:val="0020521D"/>
    <w:rsid w:val="00212BF9"/>
    <w:rsid w:val="002211FB"/>
    <w:rsid w:val="00224A2C"/>
    <w:rsid w:val="0023663A"/>
    <w:rsid w:val="0023685D"/>
    <w:rsid w:val="00241A7D"/>
    <w:rsid w:val="002565DC"/>
    <w:rsid w:val="0026068B"/>
    <w:rsid w:val="002634F8"/>
    <w:rsid w:val="0027342E"/>
    <w:rsid w:val="002738C6"/>
    <w:rsid w:val="00280E3F"/>
    <w:rsid w:val="0028780C"/>
    <w:rsid w:val="002A4ACB"/>
    <w:rsid w:val="002A5A81"/>
    <w:rsid w:val="002C208F"/>
    <w:rsid w:val="002C53AF"/>
    <w:rsid w:val="002D0A1E"/>
    <w:rsid w:val="002E1F98"/>
    <w:rsid w:val="002F1E33"/>
    <w:rsid w:val="002F61CC"/>
    <w:rsid w:val="00306204"/>
    <w:rsid w:val="003128DF"/>
    <w:rsid w:val="00317AE4"/>
    <w:rsid w:val="00321395"/>
    <w:rsid w:val="00330572"/>
    <w:rsid w:val="003309AC"/>
    <w:rsid w:val="00343464"/>
    <w:rsid w:val="003537F2"/>
    <w:rsid w:val="00356316"/>
    <w:rsid w:val="00356F08"/>
    <w:rsid w:val="00363D7A"/>
    <w:rsid w:val="00381AF9"/>
    <w:rsid w:val="00385BC1"/>
    <w:rsid w:val="00392447"/>
    <w:rsid w:val="003963D6"/>
    <w:rsid w:val="0039727D"/>
    <w:rsid w:val="003A6095"/>
    <w:rsid w:val="003A77F2"/>
    <w:rsid w:val="003B1866"/>
    <w:rsid w:val="003C0896"/>
    <w:rsid w:val="003C3184"/>
    <w:rsid w:val="003C60F6"/>
    <w:rsid w:val="003D057B"/>
    <w:rsid w:val="003D5538"/>
    <w:rsid w:val="003D6DA2"/>
    <w:rsid w:val="003D72EC"/>
    <w:rsid w:val="003E3686"/>
    <w:rsid w:val="003E6B04"/>
    <w:rsid w:val="003F4B30"/>
    <w:rsid w:val="00400132"/>
    <w:rsid w:val="00404816"/>
    <w:rsid w:val="0040586F"/>
    <w:rsid w:val="004135F3"/>
    <w:rsid w:val="00423800"/>
    <w:rsid w:val="00425E93"/>
    <w:rsid w:val="0042760B"/>
    <w:rsid w:val="004322F6"/>
    <w:rsid w:val="00432922"/>
    <w:rsid w:val="00432CB7"/>
    <w:rsid w:val="00436391"/>
    <w:rsid w:val="004364D5"/>
    <w:rsid w:val="004475A8"/>
    <w:rsid w:val="004547D0"/>
    <w:rsid w:val="0045625D"/>
    <w:rsid w:val="004566E9"/>
    <w:rsid w:val="004576F0"/>
    <w:rsid w:val="00460027"/>
    <w:rsid w:val="00461908"/>
    <w:rsid w:val="004662B0"/>
    <w:rsid w:val="00470293"/>
    <w:rsid w:val="00473266"/>
    <w:rsid w:val="004874BF"/>
    <w:rsid w:val="004945D5"/>
    <w:rsid w:val="00494D79"/>
    <w:rsid w:val="004A22AC"/>
    <w:rsid w:val="004A3542"/>
    <w:rsid w:val="004A494E"/>
    <w:rsid w:val="004A73EB"/>
    <w:rsid w:val="004C64B0"/>
    <w:rsid w:val="004D337B"/>
    <w:rsid w:val="004D5F3C"/>
    <w:rsid w:val="004E07EC"/>
    <w:rsid w:val="0050077F"/>
    <w:rsid w:val="0050108C"/>
    <w:rsid w:val="00506BB1"/>
    <w:rsid w:val="00512122"/>
    <w:rsid w:val="005143EF"/>
    <w:rsid w:val="005252DE"/>
    <w:rsid w:val="00525B7D"/>
    <w:rsid w:val="00526686"/>
    <w:rsid w:val="005366F2"/>
    <w:rsid w:val="005376FB"/>
    <w:rsid w:val="00556948"/>
    <w:rsid w:val="00563D4F"/>
    <w:rsid w:val="0057764B"/>
    <w:rsid w:val="005809ED"/>
    <w:rsid w:val="00581E02"/>
    <w:rsid w:val="005839E6"/>
    <w:rsid w:val="00584490"/>
    <w:rsid w:val="005867EB"/>
    <w:rsid w:val="00590A98"/>
    <w:rsid w:val="0059599E"/>
    <w:rsid w:val="005A115E"/>
    <w:rsid w:val="005A1C69"/>
    <w:rsid w:val="005A203E"/>
    <w:rsid w:val="005A31D5"/>
    <w:rsid w:val="005A78AE"/>
    <w:rsid w:val="005B1733"/>
    <w:rsid w:val="005C3DA2"/>
    <w:rsid w:val="005C69A6"/>
    <w:rsid w:val="005D066E"/>
    <w:rsid w:val="005E5946"/>
    <w:rsid w:val="005E782F"/>
    <w:rsid w:val="00600FFF"/>
    <w:rsid w:val="00601278"/>
    <w:rsid w:val="00603FCB"/>
    <w:rsid w:val="00612968"/>
    <w:rsid w:val="00632E3C"/>
    <w:rsid w:val="0064624C"/>
    <w:rsid w:val="00647629"/>
    <w:rsid w:val="0067241C"/>
    <w:rsid w:val="00674FB3"/>
    <w:rsid w:val="00687673"/>
    <w:rsid w:val="0069001F"/>
    <w:rsid w:val="006937D8"/>
    <w:rsid w:val="006A07A3"/>
    <w:rsid w:val="006A28F7"/>
    <w:rsid w:val="006A3F2A"/>
    <w:rsid w:val="006B1179"/>
    <w:rsid w:val="006B4316"/>
    <w:rsid w:val="006B6F8B"/>
    <w:rsid w:val="006C2469"/>
    <w:rsid w:val="006D0F97"/>
    <w:rsid w:val="006F4D03"/>
    <w:rsid w:val="00707C16"/>
    <w:rsid w:val="007141D0"/>
    <w:rsid w:val="007237CA"/>
    <w:rsid w:val="00727935"/>
    <w:rsid w:val="00732F46"/>
    <w:rsid w:val="00744C6A"/>
    <w:rsid w:val="0074689B"/>
    <w:rsid w:val="00760E29"/>
    <w:rsid w:val="007610F8"/>
    <w:rsid w:val="00763DF5"/>
    <w:rsid w:val="00784C9D"/>
    <w:rsid w:val="00791F43"/>
    <w:rsid w:val="00792009"/>
    <w:rsid w:val="007A756D"/>
    <w:rsid w:val="007A75A2"/>
    <w:rsid w:val="007B006E"/>
    <w:rsid w:val="007C1653"/>
    <w:rsid w:val="007C2B07"/>
    <w:rsid w:val="007E0C6F"/>
    <w:rsid w:val="007E0FAC"/>
    <w:rsid w:val="007E3995"/>
    <w:rsid w:val="007E468C"/>
    <w:rsid w:val="007E7CDA"/>
    <w:rsid w:val="007F51D6"/>
    <w:rsid w:val="007F522F"/>
    <w:rsid w:val="00800571"/>
    <w:rsid w:val="008009EC"/>
    <w:rsid w:val="008054D4"/>
    <w:rsid w:val="008206FA"/>
    <w:rsid w:val="00827CFD"/>
    <w:rsid w:val="00832394"/>
    <w:rsid w:val="0084571D"/>
    <w:rsid w:val="00846FF8"/>
    <w:rsid w:val="00863F71"/>
    <w:rsid w:val="00870BDA"/>
    <w:rsid w:val="00874D85"/>
    <w:rsid w:val="008753AB"/>
    <w:rsid w:val="0087704A"/>
    <w:rsid w:val="00895D17"/>
    <w:rsid w:val="008971B1"/>
    <w:rsid w:val="008A1B92"/>
    <w:rsid w:val="008B0806"/>
    <w:rsid w:val="008C2559"/>
    <w:rsid w:val="008C2A0E"/>
    <w:rsid w:val="008C5A8E"/>
    <w:rsid w:val="008C73D2"/>
    <w:rsid w:val="008D635C"/>
    <w:rsid w:val="008E5722"/>
    <w:rsid w:val="008F1A1C"/>
    <w:rsid w:val="0091360A"/>
    <w:rsid w:val="00923F4C"/>
    <w:rsid w:val="00934AB9"/>
    <w:rsid w:val="00951A71"/>
    <w:rsid w:val="00954AC2"/>
    <w:rsid w:val="009551A2"/>
    <w:rsid w:val="009551B5"/>
    <w:rsid w:val="009553C7"/>
    <w:rsid w:val="00962DF6"/>
    <w:rsid w:val="00965BAA"/>
    <w:rsid w:val="00965FC4"/>
    <w:rsid w:val="009772F0"/>
    <w:rsid w:val="009844E9"/>
    <w:rsid w:val="00984861"/>
    <w:rsid w:val="00993002"/>
    <w:rsid w:val="0099515F"/>
    <w:rsid w:val="009A1937"/>
    <w:rsid w:val="009A7CF1"/>
    <w:rsid w:val="009B072D"/>
    <w:rsid w:val="009B4A1F"/>
    <w:rsid w:val="009C0356"/>
    <w:rsid w:val="009C126E"/>
    <w:rsid w:val="009C3B82"/>
    <w:rsid w:val="009C5816"/>
    <w:rsid w:val="009C6AEB"/>
    <w:rsid w:val="009D375D"/>
    <w:rsid w:val="009D5C07"/>
    <w:rsid w:val="009E291E"/>
    <w:rsid w:val="009E3168"/>
    <w:rsid w:val="009E3E74"/>
    <w:rsid w:val="009F04B2"/>
    <w:rsid w:val="009F27BF"/>
    <w:rsid w:val="009F72A2"/>
    <w:rsid w:val="00A01B26"/>
    <w:rsid w:val="00A03398"/>
    <w:rsid w:val="00A21B92"/>
    <w:rsid w:val="00A365C2"/>
    <w:rsid w:val="00A50FDD"/>
    <w:rsid w:val="00A755C2"/>
    <w:rsid w:val="00A75F90"/>
    <w:rsid w:val="00A766A3"/>
    <w:rsid w:val="00A80BDA"/>
    <w:rsid w:val="00A855A1"/>
    <w:rsid w:val="00A90BEB"/>
    <w:rsid w:val="00A92069"/>
    <w:rsid w:val="00A96D3D"/>
    <w:rsid w:val="00AA0411"/>
    <w:rsid w:val="00AA2175"/>
    <w:rsid w:val="00AA3C58"/>
    <w:rsid w:val="00AC02F4"/>
    <w:rsid w:val="00AD0078"/>
    <w:rsid w:val="00AD0516"/>
    <w:rsid w:val="00AD577D"/>
    <w:rsid w:val="00AD63D5"/>
    <w:rsid w:val="00AE100E"/>
    <w:rsid w:val="00AE2F7C"/>
    <w:rsid w:val="00AE4DD5"/>
    <w:rsid w:val="00AF3AA6"/>
    <w:rsid w:val="00AF5B40"/>
    <w:rsid w:val="00AF78D2"/>
    <w:rsid w:val="00B03FD3"/>
    <w:rsid w:val="00B0470A"/>
    <w:rsid w:val="00B10FD2"/>
    <w:rsid w:val="00B20B71"/>
    <w:rsid w:val="00B3417A"/>
    <w:rsid w:val="00B40AB3"/>
    <w:rsid w:val="00B413E8"/>
    <w:rsid w:val="00B53212"/>
    <w:rsid w:val="00B5662A"/>
    <w:rsid w:val="00B639AB"/>
    <w:rsid w:val="00B8187D"/>
    <w:rsid w:val="00B842E4"/>
    <w:rsid w:val="00B8455B"/>
    <w:rsid w:val="00B937FC"/>
    <w:rsid w:val="00BA015C"/>
    <w:rsid w:val="00BB0B9B"/>
    <w:rsid w:val="00BB5A66"/>
    <w:rsid w:val="00BC338D"/>
    <w:rsid w:val="00BC608D"/>
    <w:rsid w:val="00BD5CB7"/>
    <w:rsid w:val="00BD6D6E"/>
    <w:rsid w:val="00BD6FC3"/>
    <w:rsid w:val="00BE008B"/>
    <w:rsid w:val="00BE51DB"/>
    <w:rsid w:val="00BE6D75"/>
    <w:rsid w:val="00C07332"/>
    <w:rsid w:val="00C12CB3"/>
    <w:rsid w:val="00C22C5B"/>
    <w:rsid w:val="00C25644"/>
    <w:rsid w:val="00C35E85"/>
    <w:rsid w:val="00C41249"/>
    <w:rsid w:val="00C427AF"/>
    <w:rsid w:val="00C43E06"/>
    <w:rsid w:val="00C4544B"/>
    <w:rsid w:val="00C5298D"/>
    <w:rsid w:val="00C52C89"/>
    <w:rsid w:val="00C52F97"/>
    <w:rsid w:val="00C55972"/>
    <w:rsid w:val="00C6305F"/>
    <w:rsid w:val="00C65728"/>
    <w:rsid w:val="00C74D9F"/>
    <w:rsid w:val="00C759C7"/>
    <w:rsid w:val="00C909CB"/>
    <w:rsid w:val="00C91A18"/>
    <w:rsid w:val="00CA1568"/>
    <w:rsid w:val="00CA41CD"/>
    <w:rsid w:val="00CB5521"/>
    <w:rsid w:val="00CB623C"/>
    <w:rsid w:val="00CC1A5B"/>
    <w:rsid w:val="00CC2984"/>
    <w:rsid w:val="00CC2CEC"/>
    <w:rsid w:val="00CD5CD5"/>
    <w:rsid w:val="00CE06EE"/>
    <w:rsid w:val="00CE135F"/>
    <w:rsid w:val="00CF40EA"/>
    <w:rsid w:val="00D04BE6"/>
    <w:rsid w:val="00D04CDE"/>
    <w:rsid w:val="00D10482"/>
    <w:rsid w:val="00D16325"/>
    <w:rsid w:val="00D2091D"/>
    <w:rsid w:val="00D21E2F"/>
    <w:rsid w:val="00D454C3"/>
    <w:rsid w:val="00D53586"/>
    <w:rsid w:val="00D540A0"/>
    <w:rsid w:val="00D57520"/>
    <w:rsid w:val="00D62842"/>
    <w:rsid w:val="00D64F68"/>
    <w:rsid w:val="00D65B05"/>
    <w:rsid w:val="00D84D7F"/>
    <w:rsid w:val="00D95947"/>
    <w:rsid w:val="00D95ECF"/>
    <w:rsid w:val="00D97029"/>
    <w:rsid w:val="00DA0150"/>
    <w:rsid w:val="00DA3F72"/>
    <w:rsid w:val="00DA64C1"/>
    <w:rsid w:val="00DB152F"/>
    <w:rsid w:val="00DB764A"/>
    <w:rsid w:val="00DC1D55"/>
    <w:rsid w:val="00DD3A35"/>
    <w:rsid w:val="00DD7967"/>
    <w:rsid w:val="00DE2B19"/>
    <w:rsid w:val="00DE489C"/>
    <w:rsid w:val="00DE7789"/>
    <w:rsid w:val="00DF0590"/>
    <w:rsid w:val="00DF387E"/>
    <w:rsid w:val="00E03969"/>
    <w:rsid w:val="00E17A78"/>
    <w:rsid w:val="00E17E90"/>
    <w:rsid w:val="00E357AF"/>
    <w:rsid w:val="00E471A6"/>
    <w:rsid w:val="00E50C51"/>
    <w:rsid w:val="00E50F0B"/>
    <w:rsid w:val="00E52F8B"/>
    <w:rsid w:val="00E617BD"/>
    <w:rsid w:val="00E665F0"/>
    <w:rsid w:val="00E67257"/>
    <w:rsid w:val="00E77493"/>
    <w:rsid w:val="00E83C19"/>
    <w:rsid w:val="00E83C6F"/>
    <w:rsid w:val="00E87724"/>
    <w:rsid w:val="00E917D7"/>
    <w:rsid w:val="00EA4BC3"/>
    <w:rsid w:val="00EB5A56"/>
    <w:rsid w:val="00EC1795"/>
    <w:rsid w:val="00EE2F12"/>
    <w:rsid w:val="00F0644D"/>
    <w:rsid w:val="00F120A6"/>
    <w:rsid w:val="00F178F1"/>
    <w:rsid w:val="00F41D1B"/>
    <w:rsid w:val="00F435B5"/>
    <w:rsid w:val="00F467F3"/>
    <w:rsid w:val="00F652AE"/>
    <w:rsid w:val="00F665E7"/>
    <w:rsid w:val="00F74D1B"/>
    <w:rsid w:val="00F77FCC"/>
    <w:rsid w:val="00F85028"/>
    <w:rsid w:val="00F90311"/>
    <w:rsid w:val="00FA4AFB"/>
    <w:rsid w:val="00FA58A8"/>
    <w:rsid w:val="00FA7C4F"/>
    <w:rsid w:val="00FB32FC"/>
    <w:rsid w:val="00FB5F38"/>
    <w:rsid w:val="00FC0BD8"/>
    <w:rsid w:val="00FC22BE"/>
    <w:rsid w:val="00FC4649"/>
    <w:rsid w:val="00FC5B8A"/>
    <w:rsid w:val="00FC69FE"/>
    <w:rsid w:val="00FC7AFA"/>
    <w:rsid w:val="00FD3E41"/>
    <w:rsid w:val="00FE001C"/>
    <w:rsid w:val="00FE5C4D"/>
    <w:rsid w:val="00FF0DDF"/>
    <w:rsid w:val="00FF1DA5"/>
    <w:rsid w:val="00FF2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96398"/>
  <w15:docId w15:val="{C8E46F57-2F04-4585-B946-5E722801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F43"/>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1F4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791F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1F43"/>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4475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5A8"/>
    <w:rPr>
      <w:rFonts w:ascii="Calibri" w:eastAsia="Times New Roman" w:hAnsi="Calibri" w:cs="Times New Roman"/>
      <w:lang w:eastAsia="pl-PL"/>
    </w:rPr>
  </w:style>
  <w:style w:type="paragraph" w:styleId="Stopka">
    <w:name w:val="footer"/>
    <w:basedOn w:val="Normalny"/>
    <w:link w:val="StopkaZnak"/>
    <w:uiPriority w:val="99"/>
    <w:unhideWhenUsed/>
    <w:rsid w:val="004475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5A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E17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A78"/>
    <w:rPr>
      <w:rFonts w:ascii="Segoe UI" w:eastAsia="Times New Roman" w:hAnsi="Segoe UI" w:cs="Segoe UI"/>
      <w:sz w:val="18"/>
      <w:szCs w:val="18"/>
      <w:lang w:eastAsia="pl-PL"/>
    </w:rPr>
  </w:style>
  <w:style w:type="paragraph" w:customStyle="1" w:styleId="TableParagraph">
    <w:name w:val="Table Paragraph"/>
    <w:basedOn w:val="Normalny"/>
    <w:uiPriority w:val="1"/>
    <w:qFormat/>
    <w:rsid w:val="00B3417A"/>
    <w:pPr>
      <w:widowControl w:val="0"/>
      <w:autoSpaceDE w:val="0"/>
      <w:autoSpaceDN w:val="0"/>
      <w:spacing w:after="0" w:line="225" w:lineRule="exact"/>
      <w:ind w:left="468"/>
    </w:pPr>
    <w:rPr>
      <w:rFonts w:eastAsia="Calibri" w:cs="Calibri"/>
      <w:lang w:eastAsia="en-US"/>
    </w:rPr>
  </w:style>
  <w:style w:type="table" w:customStyle="1" w:styleId="TableNormal1">
    <w:name w:val="Table Normal1"/>
    <w:uiPriority w:val="2"/>
    <w:semiHidden/>
    <w:unhideWhenUsed/>
    <w:qFormat/>
    <w:rsid w:val="00B341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8206FA"/>
    <w:rPr>
      <w:color w:val="0000FF" w:themeColor="hyperlink"/>
      <w:u w:val="single"/>
    </w:rPr>
  </w:style>
  <w:style w:type="character" w:styleId="Nierozpoznanawzmianka">
    <w:name w:val="Unresolved Mention"/>
    <w:basedOn w:val="Domylnaczcionkaakapitu"/>
    <w:uiPriority w:val="99"/>
    <w:semiHidden/>
    <w:unhideWhenUsed/>
    <w:rsid w:val="00820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c7960c-7973-45a4-83fe-0196f25cf38b">
      <Terms xmlns="http://schemas.microsoft.com/office/infopath/2007/PartnerControls"/>
    </lcf76f155ced4ddcb4097134ff3c332f>
    <TaxCatchAll xmlns="259749cc-6bde-407d-a4b1-105a6e1a05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A430D10249764CA36F96BF430A6FED" ma:contentTypeVersion="17" ma:contentTypeDescription="Utwórz nowy dokument." ma:contentTypeScope="" ma:versionID="1a7bc9ef9630c97fe260797bd0f47339">
  <xsd:schema xmlns:xsd="http://www.w3.org/2001/XMLSchema" xmlns:xs="http://www.w3.org/2001/XMLSchema" xmlns:p="http://schemas.microsoft.com/office/2006/metadata/properties" xmlns:ns2="259749cc-6bde-407d-a4b1-105a6e1a0572" xmlns:ns3="dfc7960c-7973-45a4-83fe-0196f25cf38b" targetNamespace="http://schemas.microsoft.com/office/2006/metadata/properties" ma:root="true" ma:fieldsID="f68683504db1e108a1bc5a585ea88ba2" ns2:_="" ns3:_="">
    <xsd:import namespace="259749cc-6bde-407d-a4b1-105a6e1a0572"/>
    <xsd:import namespace="dfc7960c-7973-45a4-83fe-0196f25cf3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749cc-6bde-407d-a4b1-105a6e1a057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3e8e95f0-63e1-4875-9547-d9a34b1ddb0a}" ma:internalName="TaxCatchAll" ma:showField="CatchAllData" ma:web="259749cc-6bde-407d-a4b1-105a6e1a05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7960c-7973-45a4-83fe-0196f25cf3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59d97fc-a7cc-4311-b351-1e116b9446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9962A-45F0-4618-9B23-AE20B2BEC5D5}">
  <ds:schemaRefs>
    <ds:schemaRef ds:uri="http://schemas.microsoft.com/office/2006/metadata/properties"/>
    <ds:schemaRef ds:uri="http://schemas.microsoft.com/office/infopath/2007/PartnerControls"/>
    <ds:schemaRef ds:uri="dfc7960c-7973-45a4-83fe-0196f25cf38b"/>
    <ds:schemaRef ds:uri="259749cc-6bde-407d-a4b1-105a6e1a0572"/>
  </ds:schemaRefs>
</ds:datastoreItem>
</file>

<file path=customXml/itemProps2.xml><?xml version="1.0" encoding="utf-8"?>
<ds:datastoreItem xmlns:ds="http://schemas.openxmlformats.org/officeDocument/2006/customXml" ds:itemID="{18FB4200-4644-4253-8426-A01DA35B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749cc-6bde-407d-a4b1-105a6e1a0572"/>
    <ds:schemaRef ds:uri="dfc7960c-7973-45a4-83fe-0196f25cf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50C00-827A-4139-97F4-194074116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515</Words>
  <Characters>3095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Bijas</dc:creator>
  <cp:keywords/>
  <cp:lastModifiedBy>Kaja Sawulska</cp:lastModifiedBy>
  <cp:revision>59</cp:revision>
  <dcterms:created xsi:type="dcterms:W3CDTF">2023-12-06T17:14:00Z</dcterms:created>
  <dcterms:modified xsi:type="dcterms:W3CDTF">2023-12-06T11:17:00Z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0x010100C0A430D10249764CA36F96BF430A6FED</vt:lpwstr>
  </property>
  <property fmtid="{D5CDD505-2E9C-101B-9397-08002B2CF9AE}" pid="3" name="MediaServiceImageTags">
    <vt:lpwstr/>
  </property>
</Properties>
</file>