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9AF9" w14:textId="77B008AA" w:rsidR="00791F43" w:rsidRPr="002F6F4B" w:rsidRDefault="00791F43" w:rsidP="00964416">
      <w:pPr>
        <w:pStyle w:val="Default"/>
        <w:ind w:firstLine="708"/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  <w:r w:rsidRPr="002F6F4B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 xml:space="preserve">Załącznik nr </w:t>
      </w:r>
      <w:r w:rsidR="00475D3C" w:rsidRPr="002F6F4B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>2.</w:t>
      </w:r>
      <w:r w:rsidR="00600483" w:rsidRPr="002F6F4B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>2</w:t>
      </w:r>
      <w:r w:rsidR="00186FEC" w:rsidRPr="002F6F4B"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  <w:t xml:space="preserve"> </w:t>
      </w:r>
      <w:r w:rsidR="00186FEC" w:rsidRPr="002F6F4B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 xml:space="preserve">Oświadczenie Kandydata/Kandydatki do projektu „Lubelski Park </w:t>
      </w:r>
      <w:r w:rsidR="00E37515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>Rozwoju</w:t>
      </w:r>
      <w:r w:rsidR="00186FEC" w:rsidRPr="002F6F4B">
        <w:rPr>
          <w:rFonts w:asciiTheme="minorHAnsi" w:hAnsiTheme="minorHAnsi" w:cstheme="minorHAnsi"/>
          <w:iCs/>
          <w:color w:val="auto"/>
          <w:sz w:val="20"/>
          <w:szCs w:val="20"/>
          <w:u w:val="single"/>
        </w:rPr>
        <w:t xml:space="preserve"> Przedsiębiorczości”</w:t>
      </w:r>
    </w:p>
    <w:p w14:paraId="00FAF99C" w14:textId="77777777" w:rsidR="00791F43" w:rsidRPr="00795296" w:rsidRDefault="00791F43" w:rsidP="0050077F">
      <w:pPr>
        <w:pStyle w:val="Defaul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1EE18ACE" w14:textId="3F2A8FCE" w:rsidR="004D6CE2" w:rsidRDefault="00600483" w:rsidP="00791F4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Kandydata/Kandydatki do projektu </w:t>
      </w:r>
    </w:p>
    <w:p w14:paraId="5EDBAE85" w14:textId="311F0967" w:rsidR="00600483" w:rsidRDefault="00600483" w:rsidP="00791F4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„Lubelski Park </w:t>
      </w:r>
      <w:r w:rsidR="00E3751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Rozwoju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Przedsiębiorczości”</w:t>
      </w:r>
    </w:p>
    <w:p w14:paraId="462F9744" w14:textId="77777777" w:rsidR="00600483" w:rsidRDefault="00600483" w:rsidP="00791F4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BB8E4A" w14:textId="7E4E9927" w:rsidR="004D6CE2" w:rsidRPr="00A204D7" w:rsidRDefault="004D6CE2" w:rsidP="0060048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0993A09" w14:textId="1717DAAE" w:rsidR="004D6CE2" w:rsidRPr="00A204D7" w:rsidRDefault="00A204D7" w:rsidP="0096441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04D7">
        <w:rPr>
          <w:rFonts w:asciiTheme="minorHAnsi" w:hAnsiTheme="minorHAnsi" w:cstheme="minorHAnsi"/>
          <w:color w:val="auto"/>
          <w:sz w:val="22"/>
          <w:szCs w:val="22"/>
        </w:rPr>
        <w:t>Dotyczy projektu „</w:t>
      </w:r>
      <w:r w:rsidRPr="00A204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Lubelski Park </w:t>
      </w:r>
      <w:r w:rsidR="00E3751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Rozwoju</w:t>
      </w:r>
      <w:r w:rsidRPr="00A204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Przedsiębiorczości</w:t>
      </w:r>
      <w:r w:rsidRPr="00A204D7">
        <w:rPr>
          <w:rFonts w:asciiTheme="minorHAnsi" w:hAnsiTheme="minorHAnsi" w:cstheme="minorHAnsi"/>
          <w:color w:val="auto"/>
          <w:sz w:val="22"/>
          <w:szCs w:val="22"/>
        </w:rPr>
        <w:t>” współfinansowanego przez Unię Europejską w ramach Europejskiego Funduszu Społecznego w ramach Regionalnego Programu Operacyjnego Województwa Lubelskiego na lata 2014-2020 Oś Priorytetowa 9 Rynek pracy Działanie 9.3 Rozwój przedsiębiorczości</w:t>
      </w:r>
    </w:p>
    <w:p w14:paraId="65310DF8" w14:textId="77777777" w:rsidR="00FA7044" w:rsidRDefault="00FA7044" w:rsidP="0060048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2514BF" w14:textId="12878ECF" w:rsidR="000E11C8" w:rsidRDefault="000E11C8" w:rsidP="00600483">
      <w:pPr>
        <w:pStyle w:val="Default"/>
        <w:tabs>
          <w:tab w:val="left" w:pos="345"/>
        </w:tabs>
        <w:spacing w:line="276" w:lineRule="auto"/>
        <w:rPr>
          <w:b/>
          <w:bCs/>
        </w:rPr>
      </w:pPr>
    </w:p>
    <w:p w14:paraId="54A9A489" w14:textId="02366AC1" w:rsidR="00600483" w:rsidRDefault="00600483" w:rsidP="00600483">
      <w:pPr>
        <w:pStyle w:val="Default"/>
        <w:tabs>
          <w:tab w:val="left" w:pos="345"/>
        </w:tabs>
        <w:spacing w:line="276" w:lineRule="auto"/>
        <w:jc w:val="both"/>
      </w:pPr>
      <w:r w:rsidRPr="00600483">
        <w:t xml:space="preserve">Oświadczam, że w przypadku zakwalifikowania </w:t>
      </w:r>
      <w:r>
        <w:t xml:space="preserve">się </w:t>
      </w:r>
      <w:r w:rsidRPr="00600483">
        <w:t>do uczestnictwa w projekcie</w:t>
      </w:r>
      <w:r>
        <w:t xml:space="preserve"> </w:t>
      </w:r>
      <w:r w:rsidRPr="00A204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Lubelski Park </w:t>
      </w:r>
      <w:r w:rsidR="00E3751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Rozwoju</w:t>
      </w:r>
      <w:r w:rsidRPr="00A204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Przedsiębiorczości</w:t>
      </w:r>
      <w:r w:rsidRPr="00600483">
        <w:t>, zobowiązuję się do dotrzymania zadeklarowanych w Formularzu rekrutacyjnym kryteriów premiujących</w:t>
      </w:r>
      <w:r>
        <w:t>, w szczególności:</w:t>
      </w:r>
    </w:p>
    <w:p w14:paraId="0E4073F7" w14:textId="76A58F54" w:rsidR="00600483" w:rsidRDefault="00600483" w:rsidP="007F2985">
      <w:pPr>
        <w:pStyle w:val="Default"/>
        <w:numPr>
          <w:ilvl w:val="0"/>
          <w:numId w:val="4"/>
        </w:numPr>
        <w:tabs>
          <w:tab w:val="left" w:pos="345"/>
        </w:tabs>
        <w:spacing w:line="276" w:lineRule="auto"/>
        <w:jc w:val="both"/>
      </w:pPr>
      <w:r>
        <w:t>Deklaracji zatrudnienia pracownika w ciągu 12 miesięcy od daty rejestracji działalności gospodarczej (zatrudnienie na umowę o pracę na min. ½ etatu</w:t>
      </w:r>
      <w:r w:rsidR="007F2985">
        <w:t xml:space="preserve"> na okres min. 3 miesięcy)</w:t>
      </w:r>
      <w:r w:rsidR="00964416">
        <w:t>.</w:t>
      </w:r>
    </w:p>
    <w:p w14:paraId="6D4C3813" w14:textId="4878890B" w:rsidR="007F2985" w:rsidRDefault="007F2985" w:rsidP="007F2985">
      <w:pPr>
        <w:pStyle w:val="Default"/>
        <w:numPr>
          <w:ilvl w:val="0"/>
          <w:numId w:val="4"/>
        </w:numPr>
        <w:tabs>
          <w:tab w:val="left" w:pos="345"/>
        </w:tabs>
        <w:spacing w:line="276" w:lineRule="auto"/>
        <w:jc w:val="both"/>
      </w:pPr>
      <w:r>
        <w:t>Deklaracji zatrudnienia pracownika w ciągu 12 miesięcy od daty rejestracji działalności gospodarczej  w sektorze białej lub srebrnej lub zielonej gospodarki</w:t>
      </w:r>
      <w:r w:rsidR="00964416">
        <w:t xml:space="preserve"> (zatrudnienie na umowę o pracę na min. ½ etatu na okres min. 3 miesięcy).</w:t>
      </w:r>
    </w:p>
    <w:p w14:paraId="5B26D910" w14:textId="7C62322B" w:rsidR="007F2985" w:rsidRDefault="007F2985" w:rsidP="007F2985">
      <w:pPr>
        <w:pStyle w:val="Default"/>
        <w:tabs>
          <w:tab w:val="left" w:pos="345"/>
        </w:tabs>
        <w:spacing w:line="276" w:lineRule="auto"/>
        <w:jc w:val="both"/>
      </w:pPr>
    </w:p>
    <w:p w14:paraId="5E2BA962" w14:textId="0574763A" w:rsidR="007F2985" w:rsidRDefault="007F2985" w:rsidP="007F2985">
      <w:pPr>
        <w:pStyle w:val="Default"/>
        <w:tabs>
          <w:tab w:val="left" w:pos="345"/>
        </w:tabs>
        <w:spacing w:line="276" w:lineRule="auto"/>
        <w:jc w:val="both"/>
      </w:pPr>
    </w:p>
    <w:p w14:paraId="6DCBE140" w14:textId="418D45C4" w:rsidR="007F2985" w:rsidRDefault="007F2985" w:rsidP="007F2985">
      <w:pPr>
        <w:pStyle w:val="Default"/>
        <w:tabs>
          <w:tab w:val="left" w:pos="345"/>
        </w:tabs>
        <w:spacing w:line="276" w:lineRule="auto"/>
        <w:jc w:val="both"/>
      </w:pPr>
    </w:p>
    <w:p w14:paraId="63BA513C" w14:textId="7DCB4D40" w:rsidR="007F2985" w:rsidRDefault="007F2985" w:rsidP="007F2985">
      <w:pPr>
        <w:pStyle w:val="Default"/>
        <w:tabs>
          <w:tab w:val="left" w:pos="345"/>
        </w:tabs>
        <w:spacing w:line="276" w:lineRule="auto"/>
        <w:jc w:val="both"/>
      </w:pPr>
    </w:p>
    <w:p w14:paraId="7B5F8403" w14:textId="1A58595C" w:rsidR="007F2985" w:rsidRDefault="007F2985" w:rsidP="007F2985">
      <w:pPr>
        <w:pStyle w:val="Default"/>
        <w:tabs>
          <w:tab w:val="left" w:pos="345"/>
        </w:tabs>
        <w:spacing w:line="276" w:lineRule="auto"/>
        <w:jc w:val="both"/>
      </w:pPr>
    </w:p>
    <w:p w14:paraId="4A68D20C" w14:textId="4DA3747B" w:rsidR="007F2985" w:rsidRDefault="007F2985" w:rsidP="007F2985">
      <w:pPr>
        <w:pStyle w:val="Default"/>
        <w:tabs>
          <w:tab w:val="left" w:pos="345"/>
        </w:tabs>
        <w:spacing w:line="276" w:lineRule="auto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1A3EFC3E" w14:textId="12B876F1" w:rsidR="007F2985" w:rsidRPr="00600483" w:rsidRDefault="007F2985" w:rsidP="007F2985">
      <w:pPr>
        <w:pStyle w:val="Default"/>
        <w:tabs>
          <w:tab w:val="left" w:pos="345"/>
        </w:tabs>
        <w:spacing w:line="276" w:lineRule="auto"/>
        <w:jc w:val="both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F2985" w:rsidRPr="006004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2E55" w14:textId="77777777" w:rsidR="005671F9" w:rsidRDefault="005671F9" w:rsidP="004475A8">
      <w:pPr>
        <w:spacing w:after="0" w:line="240" w:lineRule="auto"/>
      </w:pPr>
      <w:r>
        <w:separator/>
      </w:r>
    </w:p>
  </w:endnote>
  <w:endnote w:type="continuationSeparator" w:id="0">
    <w:p w14:paraId="6AA397CB" w14:textId="77777777" w:rsidR="005671F9" w:rsidRDefault="005671F9" w:rsidP="0044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1446273"/>
      <w:docPartObj>
        <w:docPartGallery w:val="Page Numbers (Bottom of Page)"/>
        <w:docPartUnique/>
      </w:docPartObj>
    </w:sdtPr>
    <w:sdtEndPr/>
    <w:sdtContent>
      <w:p w14:paraId="1E549963" w14:textId="77777777" w:rsidR="000A58B3" w:rsidRDefault="000A5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E5F73" w14:textId="7CE5DC00" w:rsidR="00425E93" w:rsidRDefault="00425E93" w:rsidP="00600483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17</w:t>
    </w:r>
    <w:r>
      <w:rPr>
        <w:b/>
        <w:sz w:val="24"/>
        <w:szCs w:val="24"/>
      </w:rPr>
      <w:fldChar w:fldCharType="end"/>
    </w:r>
  </w:p>
  <w:p w14:paraId="20109CBD" w14:textId="7E3936F6" w:rsidR="00425E93" w:rsidRDefault="00425E93" w:rsidP="00425E93">
    <w:pPr>
      <w:spacing w:after="0"/>
      <w:ind w:firstLine="708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</w:p>
  <w:p w14:paraId="3859CFF5" w14:textId="73FE7A4B" w:rsidR="00425E93" w:rsidRPr="00600483" w:rsidRDefault="0060048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C39B23" wp14:editId="09EB4C64">
          <wp:simplePos x="0" y="0"/>
          <wp:positionH relativeFrom="margin">
            <wp:posOffset>471805</wp:posOffset>
          </wp:positionH>
          <wp:positionV relativeFrom="page">
            <wp:posOffset>9571990</wp:posOffset>
          </wp:positionV>
          <wp:extent cx="1598930" cy="66675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E93" w:rsidRPr="00600483">
      <w:rPr>
        <w:rFonts w:ascii="Arial Narrow" w:hAnsi="Arial Narrow"/>
        <w:b/>
        <w:sz w:val="14"/>
        <w:szCs w:val="14"/>
      </w:rPr>
      <w:t>Lubelski Park Naukowo-Technologiczny S.A.</w:t>
    </w:r>
  </w:p>
  <w:p w14:paraId="688BC6EA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>ul. Dobrzańskiego 3, 20-262 Lublin</w:t>
    </w:r>
  </w:p>
  <w:p w14:paraId="555AE1D6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600483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1A96BEFD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2429A722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>Sąd Rejonowy w Lublinie, XI Wydział Gospodarczy,</w:t>
    </w:r>
  </w:p>
  <w:p w14:paraId="6CFD982B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>Kapitał zakładowy 60 903 000,00  zł, kapitał wpłacony 60 903 000,00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984D" w14:textId="77777777" w:rsidR="005671F9" w:rsidRDefault="005671F9" w:rsidP="004475A8">
      <w:pPr>
        <w:spacing w:after="0" w:line="240" w:lineRule="auto"/>
      </w:pPr>
      <w:r>
        <w:separator/>
      </w:r>
    </w:p>
  </w:footnote>
  <w:footnote w:type="continuationSeparator" w:id="0">
    <w:p w14:paraId="06C75BC2" w14:textId="77777777" w:rsidR="005671F9" w:rsidRDefault="005671F9" w:rsidP="0044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37B9" w14:textId="7AD1A6BD" w:rsidR="00E17A78" w:rsidRDefault="00425E93" w:rsidP="00E17A78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57F68763" wp14:editId="27B4BC01">
          <wp:extent cx="462915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5A114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14:paraId="05015330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6FA85A" wp14:editId="549A4EA6">
              <wp:simplePos x="0" y="0"/>
              <wp:positionH relativeFrom="column">
                <wp:posOffset>-393699</wp:posOffset>
              </wp:positionH>
              <wp:positionV relativeFrom="paragraph">
                <wp:posOffset>50800</wp:posOffset>
              </wp:positionV>
              <wp:extent cx="6657975" cy="12700"/>
              <wp:effectExtent l="0" t="0" r="0" b="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7013" y="378000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FAF998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1pt;margin-top:4pt;width:524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"/>
          </w:pict>
        </mc:Fallback>
      </mc:AlternateContent>
    </w:r>
  </w:p>
  <w:p w14:paraId="1EE10087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Projekt współfinansowany ze środków Unii Europejskiej w ramach Europejskiego Funduszu Społecznego</w:t>
    </w:r>
  </w:p>
  <w:p w14:paraId="2DF8E9B6" w14:textId="20369628" w:rsidR="004475A8" w:rsidRDefault="00447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85EF7"/>
    <w:multiLevelType w:val="hybridMultilevel"/>
    <w:tmpl w:val="813C49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FDC"/>
    <w:multiLevelType w:val="hybridMultilevel"/>
    <w:tmpl w:val="9C46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610"/>
    <w:multiLevelType w:val="hybridMultilevel"/>
    <w:tmpl w:val="D77C43D6"/>
    <w:lvl w:ilvl="0" w:tplc="9D3806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40C86"/>
    <w:multiLevelType w:val="hybridMultilevel"/>
    <w:tmpl w:val="6910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43"/>
    <w:rsid w:val="00001308"/>
    <w:rsid w:val="000A58B3"/>
    <w:rsid w:val="000E11C8"/>
    <w:rsid w:val="00175968"/>
    <w:rsid w:val="00186FEC"/>
    <w:rsid w:val="002211FB"/>
    <w:rsid w:val="002F6F4B"/>
    <w:rsid w:val="003C3184"/>
    <w:rsid w:val="00425E93"/>
    <w:rsid w:val="004475A8"/>
    <w:rsid w:val="00475D3C"/>
    <w:rsid w:val="004D6CE2"/>
    <w:rsid w:val="0050077F"/>
    <w:rsid w:val="005376FB"/>
    <w:rsid w:val="005671F9"/>
    <w:rsid w:val="00600483"/>
    <w:rsid w:val="00601278"/>
    <w:rsid w:val="006455E4"/>
    <w:rsid w:val="00786EC9"/>
    <w:rsid w:val="00791F43"/>
    <w:rsid w:val="00792009"/>
    <w:rsid w:val="007A756D"/>
    <w:rsid w:val="007F2985"/>
    <w:rsid w:val="00816156"/>
    <w:rsid w:val="00851D30"/>
    <w:rsid w:val="008629DB"/>
    <w:rsid w:val="00863F71"/>
    <w:rsid w:val="008B7CD3"/>
    <w:rsid w:val="008D0904"/>
    <w:rsid w:val="00964416"/>
    <w:rsid w:val="00A204D7"/>
    <w:rsid w:val="00CC4FA8"/>
    <w:rsid w:val="00CF1927"/>
    <w:rsid w:val="00D567F5"/>
    <w:rsid w:val="00DA64C1"/>
    <w:rsid w:val="00DB764A"/>
    <w:rsid w:val="00E17A78"/>
    <w:rsid w:val="00E37515"/>
    <w:rsid w:val="00E417FC"/>
    <w:rsid w:val="00EA3D9A"/>
    <w:rsid w:val="00F467F3"/>
    <w:rsid w:val="00FA7044"/>
    <w:rsid w:val="00FD7B32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6398"/>
  <w15:docId w15:val="{A6A9A25E-4A1E-40CB-94F1-6D0A42C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4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9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1F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5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5A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A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Bijas</dc:creator>
  <cp:lastModifiedBy>Beata Pajdosz</cp:lastModifiedBy>
  <cp:revision>10</cp:revision>
  <dcterms:created xsi:type="dcterms:W3CDTF">2020-09-29T08:28:00Z</dcterms:created>
  <dcterms:modified xsi:type="dcterms:W3CDTF">2021-01-29T07:50:00Z</dcterms:modified>
</cp:coreProperties>
</file>